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09" w:rsidRPr="00510309" w:rsidRDefault="00510309" w:rsidP="00DD56FA">
      <w:pPr>
        <w:ind w:left="0" w:firstLine="0"/>
        <w:jc w:val="center"/>
        <w:rPr>
          <w:b/>
        </w:rPr>
      </w:pPr>
      <w:r w:rsidRPr="00510309">
        <w:rPr>
          <w:b/>
        </w:rPr>
        <w:t>T.C.</w:t>
      </w:r>
    </w:p>
    <w:p w:rsidR="00510309" w:rsidRPr="00510309" w:rsidRDefault="00510309" w:rsidP="00DD56FA">
      <w:pPr>
        <w:ind w:left="0" w:firstLine="0"/>
        <w:jc w:val="center"/>
        <w:rPr>
          <w:b/>
        </w:rPr>
      </w:pPr>
      <w:r w:rsidRPr="00510309">
        <w:rPr>
          <w:b/>
        </w:rPr>
        <w:t>HAYMANA BELEDİYESİ</w:t>
      </w:r>
    </w:p>
    <w:p w:rsidR="00510309" w:rsidRDefault="00CE0F3A" w:rsidP="00DD56FA">
      <w:pPr>
        <w:ind w:left="0" w:firstLine="0"/>
        <w:jc w:val="center"/>
        <w:rPr>
          <w:b/>
        </w:rPr>
      </w:pPr>
      <w:r w:rsidRPr="00510309">
        <w:rPr>
          <w:b/>
        </w:rPr>
        <w:t>TEMİZLİK İŞLERİ MÜDÜRLÜĞÜ GÖREV VE ÇALIŞMA YÖNETMELİĞİ</w:t>
      </w:r>
    </w:p>
    <w:p w:rsidR="004C6C9D" w:rsidRPr="00510309" w:rsidRDefault="004C6C9D" w:rsidP="00DD56FA">
      <w:pPr>
        <w:ind w:left="0" w:firstLine="0"/>
        <w:jc w:val="center"/>
        <w:rPr>
          <w:b/>
        </w:rPr>
      </w:pPr>
    </w:p>
    <w:p w:rsidR="00510309" w:rsidRDefault="00CE0F3A" w:rsidP="00DD56FA">
      <w:pPr>
        <w:ind w:left="0" w:firstLine="0"/>
        <w:jc w:val="center"/>
      </w:pPr>
      <w:r w:rsidRPr="00510309">
        <w:rPr>
          <w:b/>
        </w:rPr>
        <w:t>BİRİNCİ BÖLÜM</w:t>
      </w:r>
    </w:p>
    <w:p w:rsidR="000303CD" w:rsidRDefault="000303CD" w:rsidP="00DD56FA">
      <w:pPr>
        <w:ind w:left="0" w:firstLine="0"/>
        <w:jc w:val="center"/>
        <w:rPr>
          <w:b/>
        </w:rPr>
      </w:pPr>
      <w:r w:rsidRPr="007E3194">
        <w:rPr>
          <w:b/>
        </w:rPr>
        <w:t>Amaç, Kapsam, Hukuki Dayanak ve Tanımlar</w:t>
      </w:r>
    </w:p>
    <w:p w:rsidR="004C6C9D" w:rsidRPr="007E3194" w:rsidRDefault="004C6C9D" w:rsidP="00671514">
      <w:pPr>
        <w:ind w:left="0"/>
        <w:jc w:val="center"/>
        <w:rPr>
          <w:b/>
        </w:rPr>
      </w:pPr>
    </w:p>
    <w:p w:rsidR="000303CD" w:rsidRPr="007E3194" w:rsidRDefault="000303CD" w:rsidP="00671514">
      <w:pPr>
        <w:ind w:left="0"/>
        <w:rPr>
          <w:b/>
        </w:rPr>
      </w:pPr>
      <w:r w:rsidRPr="007E3194">
        <w:rPr>
          <w:b/>
        </w:rPr>
        <w:t xml:space="preserve">Amaç </w:t>
      </w:r>
    </w:p>
    <w:p w:rsidR="00537444" w:rsidRDefault="00537444" w:rsidP="00671514">
      <w:pPr>
        <w:ind w:left="0"/>
      </w:pPr>
      <w:r w:rsidRPr="007E3194">
        <w:rPr>
          <w:b/>
        </w:rPr>
        <w:t xml:space="preserve">MADDE </w:t>
      </w:r>
      <w:r w:rsidR="000303CD" w:rsidRPr="007E3194">
        <w:rPr>
          <w:b/>
        </w:rPr>
        <w:t>1</w:t>
      </w:r>
      <w:r w:rsidR="00295910">
        <w:t xml:space="preserve"> </w:t>
      </w:r>
      <w:r w:rsidR="00295910" w:rsidRPr="002536DC">
        <w:rPr>
          <w:b/>
        </w:rPr>
        <w:t>–</w:t>
      </w:r>
      <w:r>
        <w:t xml:space="preserve"> (</w:t>
      </w:r>
      <w:r w:rsidR="000303CD">
        <w:t>1) Bu yönetmeliğin amacı, Temizlik İşleri Müdürlüğünün kuruluş, görev, yetki ve sorumlulukları ile çalışma usul ve esaslarını düzenlemektir.</w:t>
      </w:r>
    </w:p>
    <w:p w:rsidR="000303CD" w:rsidRPr="007E3194" w:rsidRDefault="000303CD" w:rsidP="00671514">
      <w:pPr>
        <w:ind w:left="0"/>
        <w:rPr>
          <w:b/>
        </w:rPr>
      </w:pPr>
      <w:r w:rsidRPr="007E3194">
        <w:rPr>
          <w:b/>
        </w:rPr>
        <w:t>Kapsam</w:t>
      </w:r>
    </w:p>
    <w:p w:rsidR="000303CD" w:rsidRDefault="00537444" w:rsidP="00671514">
      <w:pPr>
        <w:ind w:left="0"/>
      </w:pPr>
      <w:r w:rsidRPr="007E3194">
        <w:rPr>
          <w:b/>
        </w:rPr>
        <w:t>MADDE 2</w:t>
      </w:r>
      <w:r w:rsidR="00295910">
        <w:t xml:space="preserve"> </w:t>
      </w:r>
      <w:r w:rsidR="00295910" w:rsidRPr="002536DC">
        <w:rPr>
          <w:b/>
        </w:rPr>
        <w:t>–</w:t>
      </w:r>
      <w:r>
        <w:t xml:space="preserve"> (</w:t>
      </w:r>
      <w:r w:rsidR="000303CD">
        <w:t>1) Bu Yönetmelik, Temizlik İşleri Müdürlüğündeki personelin görev, yetki ve sorumlulukları ile ça</w:t>
      </w:r>
      <w:r>
        <w:t>lışma usul ve esaslarını kapsar.</w:t>
      </w:r>
    </w:p>
    <w:p w:rsidR="000303CD" w:rsidRPr="007E3194" w:rsidRDefault="000303CD" w:rsidP="00671514">
      <w:pPr>
        <w:ind w:left="0"/>
        <w:rPr>
          <w:b/>
        </w:rPr>
      </w:pPr>
      <w:r w:rsidRPr="007E3194">
        <w:rPr>
          <w:b/>
        </w:rPr>
        <w:t xml:space="preserve">Hukuki Dayanak </w:t>
      </w:r>
    </w:p>
    <w:p w:rsidR="008146A2" w:rsidRDefault="000303CD" w:rsidP="00671514">
      <w:pPr>
        <w:ind w:left="0"/>
      </w:pPr>
      <w:r w:rsidRPr="007E3194">
        <w:rPr>
          <w:b/>
        </w:rPr>
        <w:t>MADDE 3</w:t>
      </w:r>
      <w:r w:rsidR="00295910" w:rsidRPr="007E3194">
        <w:rPr>
          <w:b/>
        </w:rPr>
        <w:t xml:space="preserve"> –</w:t>
      </w:r>
      <w:r>
        <w:t xml:space="preserve"> </w:t>
      </w:r>
      <w:r w:rsidR="00537444">
        <w:t>(</w:t>
      </w:r>
      <w:r>
        <w:t>1) Temizlik İşleri Müdürlüğüne ait bu yönetmelik; 5393 sayılı Belediye Kanunu, 5216 sayılı Büyükşehir Belediyesi Kanunu</w:t>
      </w:r>
      <w:r w:rsidR="008146A2">
        <w:t>,</w:t>
      </w:r>
      <w:r>
        <w:t xml:space="preserve"> </w:t>
      </w:r>
      <w:r w:rsidR="008146A2">
        <w:t>Belediye ve Bağlı Kuruluşları ile Mahalli İdare Birlikleri Norm Kadro İlke ve Standartlarına Dair Yönetmelik yürürlükteki diğer ilgili mevzuat hükümlerine dayanılarak hazırlanmıştır.</w:t>
      </w:r>
    </w:p>
    <w:p w:rsidR="00537444" w:rsidRPr="007E3194" w:rsidRDefault="000303CD" w:rsidP="00671514">
      <w:pPr>
        <w:ind w:left="0"/>
        <w:rPr>
          <w:b/>
        </w:rPr>
      </w:pPr>
      <w:r w:rsidRPr="007E3194">
        <w:rPr>
          <w:b/>
        </w:rPr>
        <w:t xml:space="preserve">Tanımlar </w:t>
      </w:r>
    </w:p>
    <w:p w:rsidR="000303CD" w:rsidRDefault="000303CD" w:rsidP="00671514">
      <w:pPr>
        <w:ind w:left="0"/>
      </w:pPr>
      <w:r w:rsidRPr="007E3194">
        <w:rPr>
          <w:b/>
        </w:rPr>
        <w:t xml:space="preserve">MADDE 4 </w:t>
      </w:r>
      <w:r w:rsidR="00295910" w:rsidRPr="007E3194">
        <w:rPr>
          <w:b/>
        </w:rPr>
        <w:t>–</w:t>
      </w:r>
      <w:r w:rsidR="00295910">
        <w:t xml:space="preserve"> </w:t>
      </w:r>
      <w:r w:rsidR="00537444">
        <w:t>(</w:t>
      </w:r>
      <w:r>
        <w:t>1) Bu yönetmelikte geçen;</w:t>
      </w:r>
    </w:p>
    <w:p w:rsidR="000303CD" w:rsidRDefault="000303CD" w:rsidP="00671514">
      <w:pPr>
        <w:ind w:left="0"/>
      </w:pPr>
      <w:r>
        <w:t>a) Belediye:</w:t>
      </w:r>
      <w:r w:rsidR="007E3194">
        <w:t xml:space="preserve"> Haymana</w:t>
      </w:r>
      <w:r>
        <w:t xml:space="preserve"> Belediyesini,</w:t>
      </w:r>
    </w:p>
    <w:p w:rsidR="000303CD" w:rsidRDefault="007E3194" w:rsidP="00671514">
      <w:pPr>
        <w:ind w:left="0"/>
      </w:pPr>
      <w:r>
        <w:t>b) Başkan: Haymana</w:t>
      </w:r>
      <w:r w:rsidR="000303CD">
        <w:t xml:space="preserve"> Belediye Başkanını,</w:t>
      </w:r>
    </w:p>
    <w:p w:rsidR="000303CD" w:rsidRDefault="00AA29CE" w:rsidP="00671514">
      <w:pPr>
        <w:ind w:left="0"/>
      </w:pPr>
      <w:r>
        <w:t>c) Başkan Yardımcısı</w:t>
      </w:r>
      <w:r w:rsidR="007E3194">
        <w:t xml:space="preserve">: </w:t>
      </w:r>
      <w:r w:rsidR="008146A2">
        <w:t xml:space="preserve">Mevzuata göre atanmış veya seçilmiş </w:t>
      </w:r>
      <w:r w:rsidR="008146A2" w:rsidRPr="00244340">
        <w:t>Haymana Belediye</w:t>
      </w:r>
      <w:r w:rsidR="008146A2">
        <w:t xml:space="preserve"> Başkan Yardımcılarını,</w:t>
      </w:r>
    </w:p>
    <w:p w:rsidR="005E410C" w:rsidRDefault="005E410C" w:rsidP="005E410C">
      <w:pPr>
        <w:ind w:firstLine="1388"/>
      </w:pPr>
      <w:r>
        <w:t>ç) Büyükşehir Belediyesi: Ankara Büyükşehir Belediyesini,</w:t>
      </w:r>
    </w:p>
    <w:p w:rsidR="00BC3A5B" w:rsidRDefault="00BC3A5B" w:rsidP="005E410C">
      <w:pPr>
        <w:ind w:firstLine="1388"/>
      </w:pPr>
      <w:r>
        <w:t>d) İlçe: Haymana ilçesini,</w:t>
      </w:r>
    </w:p>
    <w:p w:rsidR="000303CD" w:rsidRDefault="00BC3A5B" w:rsidP="00671514">
      <w:pPr>
        <w:ind w:left="0"/>
      </w:pPr>
      <w:r>
        <w:t>e</w:t>
      </w:r>
      <w:r w:rsidR="008146A2">
        <w:t>) Müdürlük</w:t>
      </w:r>
      <w:r w:rsidR="000303CD">
        <w:t>:</w:t>
      </w:r>
      <w:r w:rsidR="008146A2">
        <w:t xml:space="preserve"> </w:t>
      </w:r>
      <w:r w:rsidR="000303CD">
        <w:t xml:space="preserve">Temizlik İşleri Müdürlüğünü, </w:t>
      </w:r>
    </w:p>
    <w:p w:rsidR="000303CD" w:rsidRDefault="00BC3A5B" w:rsidP="00671514">
      <w:pPr>
        <w:ind w:left="0"/>
      </w:pPr>
      <w:r>
        <w:t>f</w:t>
      </w:r>
      <w:r w:rsidR="000303CD">
        <w:t>) Müdür:</w:t>
      </w:r>
      <w:r w:rsidR="008146A2">
        <w:t xml:space="preserve"> </w:t>
      </w:r>
      <w:r w:rsidR="000303CD">
        <w:t>Temi</w:t>
      </w:r>
      <w:r w:rsidR="007E3194">
        <w:t>zlik İşleri Müdürünü</w:t>
      </w:r>
      <w:r w:rsidR="000303CD">
        <w:t xml:space="preserve"> ifade eder.</w:t>
      </w:r>
    </w:p>
    <w:p w:rsidR="007E3194" w:rsidRPr="0002654F" w:rsidRDefault="007E3194" w:rsidP="00671514">
      <w:pPr>
        <w:ind w:left="0"/>
        <w:rPr>
          <w:b/>
        </w:rPr>
      </w:pPr>
      <w:r w:rsidRPr="0002654F">
        <w:rPr>
          <w:b/>
        </w:rPr>
        <w:t>Temel İlkeler</w:t>
      </w:r>
    </w:p>
    <w:p w:rsidR="007E3194" w:rsidRDefault="007E3194" w:rsidP="00671514">
      <w:pPr>
        <w:ind w:left="0"/>
      </w:pPr>
      <w:r w:rsidRPr="0002654F">
        <w:rPr>
          <w:b/>
        </w:rPr>
        <w:t>MADDE 5 –</w:t>
      </w:r>
      <w:r>
        <w:t xml:space="preserve"> (1) Müdürlük temel ilke olarak; </w:t>
      </w:r>
    </w:p>
    <w:p w:rsidR="007E3194" w:rsidRDefault="007E3194" w:rsidP="00671514">
      <w:pPr>
        <w:ind w:left="0"/>
      </w:pPr>
      <w:r>
        <w:t xml:space="preserve">a) Uygulamalara ilişkin kayıt ve belgelerin her an denetime hazır bulundurulmasını, </w:t>
      </w:r>
    </w:p>
    <w:p w:rsidR="007E3194" w:rsidRDefault="007E3194" w:rsidP="00671514">
      <w:pPr>
        <w:ind w:left="0"/>
      </w:pPr>
      <w:r>
        <w:t>b) Hizmetlerin temin ve sunumunda yerindelik, kalite ve ihtiyaca uygunluğu,</w:t>
      </w:r>
    </w:p>
    <w:p w:rsidR="007E3194" w:rsidRDefault="007E3194" w:rsidP="00671514">
      <w:pPr>
        <w:ind w:left="0"/>
      </w:pPr>
      <w:r>
        <w:t>c) Kayıtların usulüne uygun, saydam ve erişilebilir şekilde tutulmasını,</w:t>
      </w:r>
    </w:p>
    <w:p w:rsidR="007E3194" w:rsidRDefault="007E3194" w:rsidP="00671514">
      <w:pPr>
        <w:ind w:left="0"/>
      </w:pPr>
      <w:r>
        <w:t xml:space="preserve">ç) Hizmetlerde geçici çözümler ve anlık kararlar yerine sürdürülebilirliği, </w:t>
      </w:r>
    </w:p>
    <w:p w:rsidR="007E3194" w:rsidRDefault="007E3194" w:rsidP="00671514">
      <w:pPr>
        <w:ind w:left="0"/>
      </w:pPr>
      <w:r>
        <w:t xml:space="preserve">d) Belediye kaynaklarının kullanımında etkinlik ve verimliliği, </w:t>
      </w:r>
    </w:p>
    <w:p w:rsidR="007E3194" w:rsidRDefault="007E3194" w:rsidP="00671514">
      <w:pPr>
        <w:ind w:left="0"/>
      </w:pPr>
      <w:r>
        <w:t xml:space="preserve">e) Karar alma, uygulama ve eylemlerde şeffaflığı, </w:t>
      </w:r>
    </w:p>
    <w:p w:rsidR="007E3194" w:rsidRDefault="007E3194" w:rsidP="00671514">
      <w:pPr>
        <w:ind w:left="0"/>
      </w:pPr>
      <w:r>
        <w:t>f) Uygulamalarda adaleti, hizmette eşitliği ve hesap verilebilirliği esas alır.</w:t>
      </w:r>
    </w:p>
    <w:p w:rsidR="007E3194" w:rsidRDefault="007E3194" w:rsidP="00671514">
      <w:pPr>
        <w:ind w:left="0"/>
        <w:rPr>
          <w:b/>
        </w:rPr>
      </w:pPr>
    </w:p>
    <w:p w:rsidR="00F2722D" w:rsidRDefault="00F2722D" w:rsidP="00DD56FA">
      <w:pPr>
        <w:ind w:left="0" w:firstLine="0"/>
        <w:jc w:val="center"/>
        <w:rPr>
          <w:b/>
        </w:rPr>
      </w:pPr>
      <w:r w:rsidRPr="00EF2C9B">
        <w:rPr>
          <w:b/>
        </w:rPr>
        <w:t>İKİNCİ BÖLÜM                                                                                                                                                                               Teşkilat Yapısı, Görev, Yetki ve Sorumluluklar</w:t>
      </w:r>
    </w:p>
    <w:p w:rsidR="004C6C9D" w:rsidRDefault="004C6C9D" w:rsidP="00671514">
      <w:pPr>
        <w:ind w:left="0"/>
        <w:jc w:val="center"/>
        <w:rPr>
          <w:b/>
        </w:rPr>
      </w:pPr>
    </w:p>
    <w:p w:rsidR="007E3194" w:rsidRPr="007E3194" w:rsidRDefault="0002654F" w:rsidP="00671514">
      <w:pPr>
        <w:ind w:left="0"/>
        <w:rPr>
          <w:b/>
        </w:rPr>
      </w:pPr>
      <w:r>
        <w:rPr>
          <w:b/>
        </w:rPr>
        <w:t>Teşkilat Yapısı</w:t>
      </w:r>
    </w:p>
    <w:p w:rsidR="000303CD" w:rsidRDefault="000303CD" w:rsidP="00671514">
      <w:pPr>
        <w:ind w:left="0"/>
      </w:pPr>
      <w:r w:rsidRPr="007E3194">
        <w:rPr>
          <w:b/>
        </w:rPr>
        <w:t xml:space="preserve">MADDE </w:t>
      </w:r>
      <w:r w:rsidR="0002654F">
        <w:rPr>
          <w:b/>
        </w:rPr>
        <w:t>6</w:t>
      </w:r>
      <w:r w:rsidR="00295910" w:rsidRPr="007E3194">
        <w:rPr>
          <w:b/>
        </w:rPr>
        <w:t xml:space="preserve"> –</w:t>
      </w:r>
      <w:r w:rsidR="00110CCD">
        <w:rPr>
          <w:b/>
        </w:rPr>
        <w:t xml:space="preserve"> </w:t>
      </w:r>
      <w:r w:rsidR="00110CCD">
        <w:t>(</w:t>
      </w:r>
      <w:r>
        <w:t xml:space="preserve">1) </w:t>
      </w:r>
      <w:r w:rsidR="00F2722D">
        <w:t>Müdürlüğün teşkilat yapısı aşağıdaki birimlerden oluşur;</w:t>
      </w:r>
    </w:p>
    <w:p w:rsidR="00F2722D" w:rsidRDefault="00F2722D" w:rsidP="00671514">
      <w:pPr>
        <w:ind w:left="0"/>
      </w:pPr>
      <w:r>
        <w:t xml:space="preserve">a) Müdür, </w:t>
      </w:r>
    </w:p>
    <w:p w:rsidR="00F2722D" w:rsidRDefault="00F2722D" w:rsidP="00671514">
      <w:pPr>
        <w:ind w:left="0"/>
      </w:pPr>
      <w:r>
        <w:t xml:space="preserve">b) </w:t>
      </w:r>
      <w:r w:rsidR="00D9650A">
        <w:t>İdari İşler Birimi,</w:t>
      </w:r>
    </w:p>
    <w:p w:rsidR="00F2722D" w:rsidRDefault="00F2722D" w:rsidP="00671514">
      <w:pPr>
        <w:ind w:left="0"/>
      </w:pPr>
      <w:r>
        <w:lastRenderedPageBreak/>
        <w:t>c) Temizlik İşleri Birimi,</w:t>
      </w:r>
    </w:p>
    <w:p w:rsidR="00F2722D" w:rsidRDefault="00F2722D" w:rsidP="00671514">
      <w:pPr>
        <w:ind w:left="0"/>
      </w:pPr>
      <w:r>
        <w:t>ç) Çevre Koruma ve Kontrol Birimi,</w:t>
      </w:r>
    </w:p>
    <w:p w:rsidR="00F2722D" w:rsidRDefault="00F2722D" w:rsidP="00671514">
      <w:pPr>
        <w:ind w:left="0"/>
      </w:pPr>
      <w:r>
        <w:t>d)</w:t>
      </w:r>
      <w:r w:rsidRPr="009A191A">
        <w:rPr>
          <w:b/>
        </w:rPr>
        <w:t xml:space="preserve"> </w:t>
      </w:r>
      <w:r w:rsidRPr="009A191A">
        <w:t>Katı</w:t>
      </w:r>
      <w:r>
        <w:t xml:space="preserve"> Atık ve Geri Dönüşüm Birimi,</w:t>
      </w:r>
    </w:p>
    <w:p w:rsidR="00F2722D" w:rsidRDefault="00F2722D" w:rsidP="00671514">
      <w:pPr>
        <w:ind w:left="0"/>
      </w:pPr>
      <w:r>
        <w:t xml:space="preserve">e) Park ve Bahçe İşleri </w:t>
      </w:r>
      <w:r w:rsidR="00D9650A">
        <w:t>Biriminden oluşur</w:t>
      </w:r>
      <w:r>
        <w:t>.</w:t>
      </w:r>
    </w:p>
    <w:p w:rsidR="00F2722D" w:rsidRDefault="00F2722D" w:rsidP="00671514">
      <w:pPr>
        <w:ind w:left="0"/>
      </w:pPr>
      <w:r>
        <w:t>(2) Müdürlüğün organizasyon yapısı içerisinde Temizlik İşleri Müdürüne bağlı olarak yeterli sayıda memur, sözleşmeli memur, sözleşmeli personel, sürekli işçi, yardımcı personel ve şirket personeli görev yapar.</w:t>
      </w:r>
    </w:p>
    <w:p w:rsidR="000303CD" w:rsidRPr="0002654F" w:rsidRDefault="0002654F" w:rsidP="00671514">
      <w:pPr>
        <w:ind w:left="0"/>
        <w:rPr>
          <w:b/>
        </w:rPr>
      </w:pPr>
      <w:r w:rsidRPr="0002654F">
        <w:rPr>
          <w:b/>
        </w:rPr>
        <w:t xml:space="preserve">Müdürlüğün </w:t>
      </w:r>
      <w:r>
        <w:rPr>
          <w:b/>
        </w:rPr>
        <w:t>Görev</w:t>
      </w:r>
      <w:r w:rsidR="003E23F2">
        <w:rPr>
          <w:b/>
        </w:rPr>
        <w:t>, Yetki</w:t>
      </w:r>
      <w:r>
        <w:rPr>
          <w:b/>
        </w:rPr>
        <w:t xml:space="preserve"> ve Sorumlulukları</w:t>
      </w:r>
    </w:p>
    <w:p w:rsidR="008803A4" w:rsidRPr="00D9650A" w:rsidRDefault="000303CD" w:rsidP="00244340">
      <w:pPr>
        <w:ind w:left="0"/>
        <w:rPr>
          <w:rFonts w:cstheme="minorHAnsi"/>
          <w:color w:val="000000"/>
          <w:shd w:val="clear" w:color="auto" w:fill="F4F4F4"/>
        </w:rPr>
      </w:pPr>
      <w:r w:rsidRPr="00244340">
        <w:rPr>
          <w:b/>
        </w:rPr>
        <w:t xml:space="preserve">MADDE 7 </w:t>
      </w:r>
      <w:r w:rsidR="00295910" w:rsidRPr="00244340">
        <w:rPr>
          <w:b/>
        </w:rPr>
        <w:t>–</w:t>
      </w:r>
      <w:r w:rsidR="00295910" w:rsidRPr="00244340">
        <w:t xml:space="preserve">  </w:t>
      </w:r>
      <w:r w:rsidR="00537444" w:rsidRPr="00244340">
        <w:t>(</w:t>
      </w:r>
      <w:r w:rsidRPr="00244340">
        <w:t xml:space="preserve">1) </w:t>
      </w:r>
      <w:r w:rsidR="008803A4" w:rsidRPr="00D9650A">
        <w:rPr>
          <w:rFonts w:cstheme="minorHAnsi"/>
          <w:color w:val="000000"/>
          <w:shd w:val="clear" w:color="auto" w:fill="F4F4F4"/>
        </w:rPr>
        <w:t xml:space="preserve">Temizlik İşleri Müdürlüğü'nün görevleri şunlardır; </w:t>
      </w:r>
    </w:p>
    <w:p w:rsidR="00BC3A5B" w:rsidRPr="00D9650A" w:rsidRDefault="008803A4" w:rsidP="00244340">
      <w:pPr>
        <w:ind w:left="708" w:firstLine="1"/>
        <w:rPr>
          <w:rFonts w:cstheme="minorHAnsi"/>
          <w:color w:val="000000"/>
          <w:shd w:val="clear" w:color="auto" w:fill="F4F4F4"/>
        </w:rPr>
      </w:pPr>
      <w:r w:rsidRPr="00D9650A">
        <w:rPr>
          <w:rFonts w:cstheme="minorHAnsi"/>
          <w:color w:val="000000"/>
          <w:shd w:val="clear" w:color="auto" w:fill="F4F4F4"/>
        </w:rPr>
        <w:t xml:space="preserve">a) Temiz ve sağlıklı toplumsal yaşam alanları yaratmak ve sürekliliğini sağlamak, </w:t>
      </w:r>
    </w:p>
    <w:p w:rsidR="008803A4" w:rsidRPr="00D9650A" w:rsidRDefault="00BC3A5B" w:rsidP="00244340">
      <w:pPr>
        <w:ind w:left="0"/>
        <w:rPr>
          <w:rFonts w:cstheme="minorHAnsi"/>
          <w:color w:val="000000"/>
          <w:shd w:val="clear" w:color="auto" w:fill="F4F4F4"/>
        </w:rPr>
      </w:pPr>
      <w:r w:rsidRPr="00D9650A">
        <w:rPr>
          <w:rFonts w:cstheme="minorHAnsi"/>
          <w:color w:val="000000"/>
          <w:shd w:val="clear" w:color="auto" w:fill="F4F4F4"/>
        </w:rPr>
        <w:t>b) T</w:t>
      </w:r>
      <w:r w:rsidR="008803A4" w:rsidRPr="00D9650A">
        <w:rPr>
          <w:rFonts w:cstheme="minorHAnsi"/>
          <w:color w:val="000000"/>
          <w:shd w:val="clear" w:color="auto" w:fill="F4F4F4"/>
        </w:rPr>
        <w:t xml:space="preserve">eknolojik araç ve gereçlerden faydalanarak, </w:t>
      </w:r>
      <w:r w:rsidRPr="00D9650A">
        <w:rPr>
          <w:rFonts w:cstheme="minorHAnsi"/>
          <w:color w:val="000000"/>
          <w:shd w:val="clear" w:color="auto" w:fill="F4F4F4"/>
        </w:rPr>
        <w:t>İlçe genelindeki</w:t>
      </w:r>
      <w:r w:rsidR="008803A4" w:rsidRPr="00D9650A">
        <w:rPr>
          <w:rFonts w:cstheme="minorHAnsi"/>
          <w:color w:val="000000"/>
          <w:shd w:val="clear" w:color="auto" w:fill="F4F4F4"/>
        </w:rPr>
        <w:t xml:space="preserve"> bütün canlılara temiz ve sağlıklı yaşam alanları sunmak</w:t>
      </w:r>
      <w:r w:rsidRPr="00D9650A">
        <w:rPr>
          <w:rFonts w:cstheme="minorHAnsi"/>
          <w:color w:val="000000"/>
          <w:shd w:val="clear" w:color="auto" w:fill="F4F4F4"/>
        </w:rPr>
        <w:t>,</w:t>
      </w:r>
    </w:p>
    <w:p w:rsidR="00F7191E" w:rsidRPr="00244340" w:rsidRDefault="00FB1F07" w:rsidP="003E23F2">
      <w:pPr>
        <w:pStyle w:val="AralkYok"/>
        <w:shd w:val="clear" w:color="auto" w:fill="FFFFFF" w:themeFill="background1"/>
        <w:spacing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</w:t>
      </w:r>
      <w:r w:rsidR="00F7191E" w:rsidRPr="0024434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) İmar planında yeşil alan, park, bahçe, çocuk bahçesi, spor tesisi, yeşil yollar, yaya bölgeleri, meydanlar, </w:t>
      </w:r>
      <w:proofErr w:type="gramStart"/>
      <w:r w:rsidR="00F7191E" w:rsidRPr="0024434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rekreasyon</w:t>
      </w:r>
      <w:proofErr w:type="gramEnd"/>
      <w:r w:rsidR="00F7191E" w:rsidRPr="0024434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alanı olarak tanımlanan alanların etüt, proje ve uygulamalarının gerçekleştirilmesine yönelik, müdürlüğü ilgilendiren her türlü iş ve işlemleri yapmak,</w:t>
      </w:r>
    </w:p>
    <w:p w:rsidR="000303CD" w:rsidRPr="00244340" w:rsidRDefault="00FB1F07" w:rsidP="003E23F2">
      <w:pPr>
        <w:shd w:val="clear" w:color="auto" w:fill="FFFFFF" w:themeFill="background1"/>
        <w:ind w:left="0"/>
      </w:pPr>
      <w:r>
        <w:t>ç</w:t>
      </w:r>
      <w:r w:rsidR="000303CD" w:rsidRPr="00244340">
        <w:t xml:space="preserve">) Mahallelerde bölge </w:t>
      </w:r>
      <w:proofErr w:type="gramStart"/>
      <w:r w:rsidR="000303CD" w:rsidRPr="00244340">
        <w:t>bazlı</w:t>
      </w:r>
      <w:proofErr w:type="gramEnd"/>
      <w:r w:rsidR="000303CD" w:rsidRPr="00244340">
        <w:t xml:space="preserve"> olarak yapılmakta olan çöp toplama, sokak/caddelerin ve pazaryerlerinin yıkanması çalışmalarının istenen verimlilikte</w:t>
      </w:r>
      <w:r w:rsidR="00CB4203" w:rsidRPr="00244340">
        <w:t>,</w:t>
      </w:r>
      <w:r w:rsidR="000303CD" w:rsidRPr="00244340">
        <w:t xml:space="preserve"> belirlenen programa göre gün ve saatlerde yapılmasını </w:t>
      </w:r>
      <w:r w:rsidR="00CB4203" w:rsidRPr="00244340">
        <w:t>sağlamak,</w:t>
      </w:r>
    </w:p>
    <w:p w:rsidR="000303CD" w:rsidRPr="00244340" w:rsidRDefault="00FB1F07" w:rsidP="003E23F2">
      <w:pPr>
        <w:shd w:val="clear" w:color="auto" w:fill="FFFFFF" w:themeFill="background1"/>
        <w:ind w:left="0"/>
      </w:pPr>
      <w:r>
        <w:t>d</w:t>
      </w:r>
      <w:r w:rsidR="000303CD" w:rsidRPr="00244340">
        <w:t>) Hastaneler, okul, askeri bölgeler, ev, işyerleri ve pazaryerlerinin çöplerinin toplanması çalışmalarının etkili biçimde yürütülmesini sağla</w:t>
      </w:r>
      <w:r w:rsidR="00CB4203" w:rsidRPr="00244340">
        <w:t>mak,</w:t>
      </w:r>
    </w:p>
    <w:p w:rsidR="000303CD" w:rsidRPr="00244340" w:rsidRDefault="00FB1F07" w:rsidP="003E23F2">
      <w:pPr>
        <w:shd w:val="clear" w:color="auto" w:fill="FFFFFF" w:themeFill="background1"/>
        <w:ind w:left="0"/>
      </w:pPr>
      <w:r>
        <w:t>e</w:t>
      </w:r>
      <w:r w:rsidR="001E3A81" w:rsidRPr="00244340">
        <w:t>) Çöp t</w:t>
      </w:r>
      <w:r w:rsidR="000303CD" w:rsidRPr="00244340">
        <w:t>oplama işlemlerinin merkezi yerler ve caddelerde, yaya ve taşıt trafiğini engellenmeyecek şekilde yapılması için gerekli programlamayı yap</w:t>
      </w:r>
      <w:r w:rsidR="001E3A81" w:rsidRPr="00244340">
        <w:t>mak,</w:t>
      </w:r>
      <w:r w:rsidR="000303CD" w:rsidRPr="00244340">
        <w:t xml:space="preserve"> </w:t>
      </w:r>
    </w:p>
    <w:p w:rsidR="000303CD" w:rsidRPr="00244340" w:rsidRDefault="00FB1F07" w:rsidP="003E23F2">
      <w:pPr>
        <w:shd w:val="clear" w:color="auto" w:fill="FFFFFF" w:themeFill="background1"/>
        <w:ind w:left="0"/>
      </w:pPr>
      <w:r>
        <w:t>f</w:t>
      </w:r>
      <w:r w:rsidR="000303CD" w:rsidRPr="00244340">
        <w:t>) Toplu çalışmalarla boş arazilerin temizliğinin yapılmasını sağla</w:t>
      </w:r>
      <w:r w:rsidR="006E0C62" w:rsidRPr="00244340">
        <w:t>mak,</w:t>
      </w:r>
      <w:r w:rsidR="000303CD" w:rsidRPr="00244340">
        <w:t xml:space="preserve"> </w:t>
      </w:r>
    </w:p>
    <w:p w:rsidR="000303CD" w:rsidRPr="00244340" w:rsidRDefault="00FB1F07" w:rsidP="003E23F2">
      <w:pPr>
        <w:shd w:val="clear" w:color="auto" w:fill="FFFFFF" w:themeFill="background1"/>
        <w:ind w:left="0"/>
      </w:pPr>
      <w:r>
        <w:t>g</w:t>
      </w:r>
      <w:r w:rsidR="000303CD" w:rsidRPr="00244340">
        <w:t>)</w:t>
      </w:r>
      <w:r w:rsidR="001E3A81" w:rsidRPr="00244340">
        <w:t xml:space="preserve"> </w:t>
      </w:r>
      <w:r w:rsidR="000303CD" w:rsidRPr="00244340">
        <w:t>Halkın huzur içerisinde sağlıklı yaşamasını sağlamak, çevreyi ve çevre kay</w:t>
      </w:r>
      <w:r w:rsidR="001E3A81" w:rsidRPr="00244340">
        <w:t>naklarını korumak, iyileştirmek,</w:t>
      </w:r>
      <w:r w:rsidR="000303CD" w:rsidRPr="00244340">
        <w:t xml:space="preserve"> </w:t>
      </w:r>
    </w:p>
    <w:p w:rsidR="000303CD" w:rsidRPr="00244340" w:rsidRDefault="00FB1F07" w:rsidP="003E23F2">
      <w:pPr>
        <w:shd w:val="clear" w:color="auto" w:fill="FFFFFF" w:themeFill="background1"/>
        <w:ind w:left="0"/>
      </w:pPr>
      <w:r>
        <w:t>ğ</w:t>
      </w:r>
      <w:r w:rsidR="000303CD" w:rsidRPr="00244340">
        <w:t>)</w:t>
      </w:r>
      <w:r w:rsidR="00CB4203" w:rsidRPr="00244340">
        <w:t xml:space="preserve"> </w:t>
      </w:r>
      <w:r w:rsidR="000303CD" w:rsidRPr="00244340">
        <w:t>Çevrenin korunması ve iyileştirilmesi ile ilgili yapılan tüm denetimlerde, kirlenmeye sebep olan kişi, kurum veya kuruluşlar hakkında gerekli yasal düzenlemeleri yapmak ve kirliliği ortadan kaldırıcı önlemler alma</w:t>
      </w:r>
      <w:r w:rsidR="00CB4203" w:rsidRPr="00244340">
        <w:t>k,</w:t>
      </w:r>
    </w:p>
    <w:p w:rsidR="000303CD" w:rsidRPr="00244340" w:rsidRDefault="00FB1F07" w:rsidP="003E23F2">
      <w:pPr>
        <w:shd w:val="clear" w:color="auto" w:fill="FFFFFF" w:themeFill="background1"/>
        <w:ind w:left="0"/>
      </w:pPr>
      <w:r>
        <w:t>h</w:t>
      </w:r>
      <w:r w:rsidR="000303CD" w:rsidRPr="00244340">
        <w:t>)</w:t>
      </w:r>
      <w:r w:rsidR="001E3A81" w:rsidRPr="00244340">
        <w:t xml:space="preserve"> </w:t>
      </w:r>
      <w:r w:rsidR="000303CD" w:rsidRPr="00244340">
        <w:t>Çevre konusunda eğitim ve araştırma yapmak, halkın çevre bilincini geliştirici ve katılımını sağl</w:t>
      </w:r>
      <w:r w:rsidR="008E19F2" w:rsidRPr="00244340">
        <w:t>ayıcı faaliyetlerde bulunmak,</w:t>
      </w:r>
    </w:p>
    <w:p w:rsidR="000303CD" w:rsidRPr="00244340" w:rsidRDefault="00FB1F07" w:rsidP="003E23F2">
      <w:pPr>
        <w:shd w:val="clear" w:color="auto" w:fill="FFFFFF" w:themeFill="background1"/>
        <w:ind w:left="0"/>
      </w:pPr>
      <w:r>
        <w:t>ı</w:t>
      </w:r>
      <w:r w:rsidR="000303CD" w:rsidRPr="00244340">
        <w:t>)</w:t>
      </w:r>
      <w:r w:rsidR="001E3A81" w:rsidRPr="00244340">
        <w:t xml:space="preserve"> </w:t>
      </w:r>
      <w:r w:rsidR="000303CD" w:rsidRPr="00244340">
        <w:t>Diğer kurum ve kuruluşlar tarafından hazırlanan çevrenin geliştirilmesi ile ilgili plan ve projelere destek vermek, yapıl</w:t>
      </w:r>
      <w:r w:rsidR="008E19F2" w:rsidRPr="00244340">
        <w:t>an çalışmalara katılım sağlamak,</w:t>
      </w:r>
      <w:r w:rsidR="000303CD" w:rsidRPr="00244340">
        <w:t xml:space="preserve"> </w:t>
      </w:r>
    </w:p>
    <w:p w:rsidR="000303CD" w:rsidRPr="00244340" w:rsidRDefault="00FB1F07" w:rsidP="003E23F2">
      <w:pPr>
        <w:shd w:val="clear" w:color="auto" w:fill="FFFFFF" w:themeFill="background1"/>
        <w:ind w:left="0"/>
      </w:pPr>
      <w:r>
        <w:t>i</w:t>
      </w:r>
      <w:r w:rsidR="000303CD" w:rsidRPr="00244340">
        <w:t>)</w:t>
      </w:r>
      <w:r w:rsidR="001E3A81" w:rsidRPr="00244340">
        <w:t xml:space="preserve"> </w:t>
      </w:r>
      <w:r w:rsidR="000303CD" w:rsidRPr="00244340">
        <w:t>Katı atıkların düzenli olarak toplanmasını, ayrıştırılmasını ve Katı Atıkların Kontrolü Yönetmeliği'nde</w:t>
      </w:r>
      <w:r w:rsidR="008E19F2" w:rsidRPr="00244340">
        <w:t xml:space="preserve"> belirtilen standartlar </w:t>
      </w:r>
      <w:proofErr w:type="gramStart"/>
      <w:r w:rsidR="008E19F2" w:rsidRPr="00244340">
        <w:t>dahilin</w:t>
      </w:r>
      <w:r w:rsidR="000303CD" w:rsidRPr="00244340">
        <w:t>de</w:t>
      </w:r>
      <w:proofErr w:type="gramEnd"/>
      <w:r w:rsidR="000303CD" w:rsidRPr="00244340">
        <w:t xml:space="preserve"> </w:t>
      </w:r>
      <w:r w:rsidR="008E19F2" w:rsidRPr="00244340">
        <w:t xml:space="preserve">değerlendirilmesini, </w:t>
      </w:r>
      <w:r w:rsidR="000303CD" w:rsidRPr="00244340">
        <w:t xml:space="preserve">uzaklaştırılmasını veya </w:t>
      </w:r>
      <w:proofErr w:type="spellStart"/>
      <w:r w:rsidR="000303CD" w:rsidRPr="00244340">
        <w:t>bertarafını</w:t>
      </w:r>
      <w:proofErr w:type="spellEnd"/>
      <w:r w:rsidR="000303CD" w:rsidRPr="00244340">
        <w:t xml:space="preserve"> sağlama</w:t>
      </w:r>
      <w:r w:rsidR="00CB4203" w:rsidRPr="00244340">
        <w:t>ya yönelik</w:t>
      </w:r>
      <w:r w:rsidR="000303CD" w:rsidRPr="00244340">
        <w:t xml:space="preserve"> çalışmalar yapmak</w:t>
      </w:r>
      <w:r w:rsidR="008E19F2" w:rsidRPr="00244340">
        <w:t>,</w:t>
      </w:r>
      <w:r w:rsidR="000303CD" w:rsidRPr="00244340">
        <w:t xml:space="preserve"> </w:t>
      </w:r>
    </w:p>
    <w:p w:rsidR="001E3A81" w:rsidRPr="00244340" w:rsidRDefault="00FB1F07" w:rsidP="003E23F2">
      <w:pPr>
        <w:shd w:val="clear" w:color="auto" w:fill="FFFFFF" w:themeFill="background1"/>
        <w:ind w:left="0"/>
      </w:pPr>
      <w:r>
        <w:t>j</w:t>
      </w:r>
      <w:r w:rsidR="001E3A81" w:rsidRPr="00244340">
        <w:t>) Atık yağların denetimi ve takibini yapmak,</w:t>
      </w:r>
    </w:p>
    <w:p w:rsidR="008E19F2" w:rsidRPr="00244340" w:rsidRDefault="00FB1F07" w:rsidP="003E23F2">
      <w:pPr>
        <w:shd w:val="clear" w:color="auto" w:fill="FFFFFF" w:themeFill="background1"/>
        <w:ind w:left="0"/>
      </w:pPr>
      <w:r>
        <w:t>k</w:t>
      </w:r>
      <w:r w:rsidR="008E19F2" w:rsidRPr="00244340">
        <w:t>)</w:t>
      </w:r>
      <w:r w:rsidR="001E3A81" w:rsidRPr="00244340">
        <w:t xml:space="preserve"> </w:t>
      </w:r>
      <w:r w:rsidR="008E19F2" w:rsidRPr="00244340">
        <w:t xml:space="preserve">Tıbbi atıkların “Tıbbi Atıklar Kontrolü </w:t>
      </w:r>
      <w:proofErr w:type="spellStart"/>
      <w:r w:rsidR="008E19F2" w:rsidRPr="00244340">
        <w:t>Yönetmeliği”nde</w:t>
      </w:r>
      <w:proofErr w:type="spellEnd"/>
      <w:r w:rsidR="008E19F2" w:rsidRPr="00244340">
        <w:t xml:space="preserve"> belirtilen esaslar doğrultusunda toplanmasını ve uzaklaştırılmasını sağlamak, </w:t>
      </w:r>
    </w:p>
    <w:p w:rsidR="008E19F2" w:rsidRPr="008E19F2" w:rsidRDefault="00FB1F07" w:rsidP="003E23F2">
      <w:pPr>
        <w:pStyle w:val="AralkYok"/>
        <w:shd w:val="clear" w:color="auto" w:fill="FFFFFF" w:themeFill="background1"/>
        <w:spacing w:line="276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</w:t>
      </w:r>
      <w:r w:rsidR="00F7191E" w:rsidRPr="0024434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) </w:t>
      </w:r>
      <w:r w:rsidR="008E19F2" w:rsidRPr="0024434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Mevcut yeşil</w:t>
      </w:r>
      <w:r w:rsidR="00F7191E" w:rsidRPr="0024434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alanların ve parkların bakı</w:t>
      </w:r>
      <w:r w:rsidR="00F7191E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 (bu</w:t>
      </w:r>
      <w:r w:rsidR="008E19F2" w:rsidRPr="008E19F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dama, yabani ot alımı, çapalama, ilaçlama, gübreleme, temizlik, sulama vs.) onarımı ve korunmasını yapmak ya da yaptırmak</w:t>
      </w:r>
      <w:r w:rsidR="00F7191E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</w:p>
    <w:p w:rsidR="006A01EB" w:rsidRDefault="006A01EB" w:rsidP="006A01EB">
      <w:pPr>
        <w:ind w:left="0" w:firstLine="708"/>
      </w:pPr>
      <w:r>
        <w:t>(2) Müdürlük, bu yönetmelikte sayılan görevleri ve 5393 sayılı Belediye Kanunu ile yürürlükteki diğer ilgili mevzuata göre Belediye Başkanı ve ilgili Başkan Yardımcısı tarafından kendisine verilen tüm görevleri kanunlar çerçevesinde yapmaya yetkilidir.</w:t>
      </w:r>
    </w:p>
    <w:p w:rsidR="006A01EB" w:rsidRDefault="006A01EB" w:rsidP="006A01EB">
      <w:pPr>
        <w:ind w:left="0" w:firstLine="0"/>
      </w:pPr>
      <w:r>
        <w:tab/>
        <w:t xml:space="preserve">(3) Müdürlük, Başkan ve Başkan Yardımcısı tarafından kendisine verilen ve bu yönetmelikte tarif edilen ve ilgili mevzuatta belirtilen görevleri, gereken özen ve çabuklukla </w:t>
      </w:r>
      <w:r>
        <w:lastRenderedPageBreak/>
        <w:t xml:space="preserve">yapmak ve yürütmekle, belediyenin öngördüğü </w:t>
      </w:r>
      <w:proofErr w:type="gramStart"/>
      <w:r>
        <w:t>misyon</w:t>
      </w:r>
      <w:proofErr w:type="gramEnd"/>
      <w:r>
        <w:t xml:space="preserve">, vizyon ve ilkeler doğrultusunda hizmetlerini yerine getirmekle sorumludur. </w:t>
      </w:r>
    </w:p>
    <w:p w:rsidR="00DF081A" w:rsidRPr="00B646FB" w:rsidRDefault="00DF081A" w:rsidP="00671514">
      <w:pPr>
        <w:ind w:left="0"/>
        <w:rPr>
          <w:b/>
        </w:rPr>
      </w:pPr>
      <w:r w:rsidRPr="00B646FB">
        <w:rPr>
          <w:b/>
        </w:rPr>
        <w:t>Müdürün Görev, Yetki ve Sorumlulukları</w:t>
      </w:r>
    </w:p>
    <w:p w:rsidR="00DF081A" w:rsidRPr="00B646FB" w:rsidRDefault="00DF081A" w:rsidP="00671514">
      <w:pPr>
        <w:ind w:left="0"/>
      </w:pPr>
      <w:r w:rsidRPr="00B646FB">
        <w:rPr>
          <w:b/>
        </w:rPr>
        <w:t>MADDE 8 –</w:t>
      </w:r>
      <w:r w:rsidRPr="00B646FB">
        <w:t xml:space="preserve"> (1) Müdürün görevleri şunlardır; </w:t>
      </w:r>
    </w:p>
    <w:p w:rsidR="00DF081A" w:rsidRPr="00B646FB" w:rsidRDefault="00DD56FA" w:rsidP="00671514">
      <w:pPr>
        <w:pStyle w:val="AralkYok"/>
        <w:spacing w:line="276" w:lineRule="auto"/>
        <w:ind w:firstLine="709"/>
        <w:jc w:val="both"/>
      </w:pPr>
      <w:r>
        <w:t xml:space="preserve"> </w:t>
      </w:r>
      <w:r w:rsidR="00DF081A" w:rsidRPr="00B646FB">
        <w:t>a) Müdürlüğü, Başkanlık makamına karşı temsil etmek, Baş</w:t>
      </w:r>
      <w:r w:rsidR="00DF081A">
        <w:t xml:space="preserve">kan ve ilgili Başkan Yardımcısı </w:t>
      </w:r>
      <w:r w:rsidR="00DF081A" w:rsidRPr="00B646FB">
        <w:t>tarafından verilen görevleri gerçekleştirmek,</w:t>
      </w:r>
    </w:p>
    <w:p w:rsidR="00DF081A" w:rsidRPr="00B646FB" w:rsidRDefault="00DF081A" w:rsidP="00671514">
      <w:pPr>
        <w:ind w:left="0"/>
      </w:pPr>
      <w:r w:rsidRPr="00B646FB">
        <w:t>b) “Müdürlüğün Görevleri” kısmında tanımlanmış tüm işleri koordine edip bunların etkili ve verimli bir şekilde sonuçlanmasını sağlamak, Başkan ve ilgili Başkan Yardımcısından gelen talimatları mevzuat hükümlerine uygun olarak yerine getirmek,</w:t>
      </w:r>
    </w:p>
    <w:p w:rsidR="00DF081A" w:rsidRPr="00B646FB" w:rsidRDefault="00DF081A" w:rsidP="00671514">
      <w:pPr>
        <w:ind w:left="0"/>
      </w:pPr>
      <w:r w:rsidRPr="00B646FB">
        <w:t>c) Müdürlükteki görevli tüm birim personellerinin görev, yetki ve sorumluluklarını belirlemek,</w:t>
      </w:r>
    </w:p>
    <w:p w:rsidR="00DF081A" w:rsidRPr="00B646FB" w:rsidRDefault="00DF081A" w:rsidP="00671514">
      <w:pPr>
        <w:pStyle w:val="AralkYok"/>
        <w:spacing w:line="276" w:lineRule="auto"/>
        <w:ind w:firstLine="709"/>
        <w:jc w:val="both"/>
      </w:pPr>
      <w:r w:rsidRPr="00B646FB">
        <w:t>ç) Müdürlük personelinin birinci disiplin amiri, tahakkuk amiri ve harcama yetkilisi olarak Müdürlüğü sevk ve idare etmek,</w:t>
      </w:r>
    </w:p>
    <w:p w:rsidR="00DF081A" w:rsidRPr="00B646FB" w:rsidRDefault="00DF081A" w:rsidP="00671514">
      <w:pPr>
        <w:pStyle w:val="AralkYok"/>
        <w:spacing w:line="276" w:lineRule="auto"/>
        <w:ind w:firstLine="709"/>
        <w:jc w:val="both"/>
      </w:pPr>
      <w:r w:rsidRPr="00B646FB">
        <w:t>d) Personelin performans durumunu izlemek, gerekli değerlendirmeleri yapmak, varsa ceza veya ödül için üst makamlara teklifte bulunmak, personelin izin planlarını yapmak, izinlerin kullanılmasını sağlamak; rapor, doğum, ölüm gibi konular ile personelin özlük işlemlerini takip ve kontrol etmek,</w:t>
      </w:r>
    </w:p>
    <w:p w:rsidR="00DF081A" w:rsidRPr="00B646FB" w:rsidRDefault="00DF081A" w:rsidP="00671514">
      <w:pPr>
        <w:ind w:left="0"/>
      </w:pPr>
      <w:r w:rsidRPr="00B646FB">
        <w:t>e) Mesai saatlerinin etkin ve verimli kullanılmasını, personellerin uyum içinde çalışmasını sağlamak,</w:t>
      </w:r>
    </w:p>
    <w:p w:rsidR="00DF081A" w:rsidRPr="00B646FB" w:rsidRDefault="00DF081A" w:rsidP="00671514">
      <w:pPr>
        <w:ind w:left="0"/>
      </w:pPr>
      <w:r w:rsidRPr="00B646FB">
        <w:t>f) Personelin eğitim ihtiyaçlarını belirleyerek eğitim almalarını sağlamak,</w:t>
      </w:r>
    </w:p>
    <w:p w:rsidR="00DF081A" w:rsidRPr="00B646FB" w:rsidRDefault="00DF081A" w:rsidP="00671514">
      <w:pPr>
        <w:pStyle w:val="AralkYok"/>
        <w:spacing w:line="276" w:lineRule="auto"/>
        <w:ind w:firstLine="709"/>
        <w:jc w:val="both"/>
      </w:pPr>
      <w:r w:rsidRPr="00B646FB">
        <w:t xml:space="preserve">g) Müdürlüğün yıllık bütçesini hazırlayıp uygulamak, </w:t>
      </w:r>
    </w:p>
    <w:p w:rsidR="00DF081A" w:rsidRPr="00B646FB" w:rsidRDefault="00DF081A" w:rsidP="00671514">
      <w:pPr>
        <w:pStyle w:val="AralkYok"/>
        <w:spacing w:line="276" w:lineRule="auto"/>
        <w:ind w:firstLine="709"/>
        <w:jc w:val="both"/>
      </w:pPr>
      <w:r w:rsidRPr="00B646FB">
        <w:t>ğ) Belediyenin stratejik plan ve performans programında Müdürlükle ilgili yer alan çalışmaları yapmak, hedefleri gerçekleştirmek,</w:t>
      </w:r>
    </w:p>
    <w:p w:rsidR="00DF081A" w:rsidRPr="00B646FB" w:rsidRDefault="00DF081A" w:rsidP="00671514">
      <w:pPr>
        <w:ind w:left="0"/>
      </w:pPr>
      <w:r w:rsidRPr="00B646FB">
        <w:t>h) Performans hedefleri, iş kapasitesi ve faaliyet alanlarını dikkate alarak günlük, haftalık, aylık ve yıllık çalışma planlarını hazırlamak ve bu planların uygulanmasını sağlamak,</w:t>
      </w:r>
    </w:p>
    <w:p w:rsidR="00DF081A" w:rsidRPr="00B646FB" w:rsidRDefault="00DF081A" w:rsidP="00671514">
      <w:pPr>
        <w:pStyle w:val="AralkYok"/>
        <w:spacing w:line="276" w:lineRule="auto"/>
        <w:ind w:firstLine="709"/>
        <w:jc w:val="both"/>
      </w:pPr>
      <w:r w:rsidRPr="00B646FB">
        <w:t>ı) Performans hedefleri ve bütçesine göre bir yıl boyunca kullandığı kaynakları ve yaptığı faaliyetleri gösteren “Yıllık Faaliyet Raporu” hazırlamak,</w:t>
      </w:r>
    </w:p>
    <w:p w:rsidR="00DF081A" w:rsidRPr="00B646FB" w:rsidRDefault="00DF081A" w:rsidP="00671514">
      <w:pPr>
        <w:ind w:left="0"/>
      </w:pPr>
      <w:r w:rsidRPr="00B646FB">
        <w:t xml:space="preserve">i) Vatandaşa yönelik hizmetlerle ilgili “Hizmet Standartları” belirleyerek daha hızlı ve etkin hizmet verebilmek için tedbirler almak, süreç iyileştirmesi yapmak, </w:t>
      </w:r>
    </w:p>
    <w:p w:rsidR="00DF081A" w:rsidRPr="00B646FB" w:rsidRDefault="00DF081A" w:rsidP="00671514">
      <w:pPr>
        <w:ind w:left="0"/>
      </w:pPr>
      <w:r w:rsidRPr="00B646FB">
        <w:t xml:space="preserve">j) Faaliyet alanıyla ilgili vatandaş memnuniyeti ölçümü yapmak, </w:t>
      </w:r>
    </w:p>
    <w:p w:rsidR="00DF081A" w:rsidRPr="00B646FB" w:rsidRDefault="00DF081A" w:rsidP="00671514">
      <w:pPr>
        <w:ind w:left="0"/>
      </w:pPr>
      <w:r w:rsidRPr="00B646FB">
        <w:t>k) Kamu İç Kontrol ve Kalite Yönetim Sistemi’nin kurulması çalışmalarını yürütmek,</w:t>
      </w:r>
    </w:p>
    <w:p w:rsidR="00DF081A" w:rsidRPr="00B646FB" w:rsidRDefault="00DF081A" w:rsidP="00671514">
      <w:pPr>
        <w:ind w:left="0"/>
      </w:pPr>
      <w:r w:rsidRPr="00B646FB">
        <w:t>l) Müdürlüğün mevcut dosya, evrak ve diğer bilgilerinin “Standart Dosya Planı” formatına uygun olarak düzenlenmesini ve arşivlenmesini sağlamak,</w:t>
      </w:r>
    </w:p>
    <w:p w:rsidR="00DF081A" w:rsidRPr="00B646FB" w:rsidRDefault="00DF081A" w:rsidP="00671514">
      <w:pPr>
        <w:ind w:left="0"/>
      </w:pPr>
      <w:r w:rsidRPr="00B646FB">
        <w:t xml:space="preserve">m) Müdürlük ile Belediyedeki diğer müdürlükler arası koordinasyonu sağlamak, </w:t>
      </w:r>
    </w:p>
    <w:p w:rsidR="00DF081A" w:rsidRPr="00B646FB" w:rsidRDefault="00DF081A" w:rsidP="00671514">
      <w:pPr>
        <w:pStyle w:val="AralkYok"/>
        <w:spacing w:line="276" w:lineRule="auto"/>
        <w:ind w:firstLine="709"/>
        <w:jc w:val="both"/>
      </w:pPr>
      <w:r w:rsidRPr="00B646FB">
        <w:t>n) Müdürlüğe bağlı birimlerde iş sağlığı ve güvenliği ile ilgili her türlü tedbirleri almak,</w:t>
      </w:r>
    </w:p>
    <w:p w:rsidR="00DF081A" w:rsidRPr="00B646FB" w:rsidRDefault="00DF081A" w:rsidP="00671514">
      <w:pPr>
        <w:pStyle w:val="AralkYok"/>
        <w:spacing w:line="276" w:lineRule="auto"/>
        <w:ind w:firstLine="709"/>
        <w:jc w:val="both"/>
      </w:pPr>
      <w:r w:rsidRPr="00B646FB">
        <w:t xml:space="preserve">o) Üst makamlarca verilecek benzeri nitelikteki diğer görevleri yerine getirmek. </w:t>
      </w:r>
    </w:p>
    <w:p w:rsidR="00DF081A" w:rsidRPr="00CC1168" w:rsidRDefault="00DF081A" w:rsidP="00671514">
      <w:pPr>
        <w:pStyle w:val="AralkYok"/>
        <w:spacing w:line="276" w:lineRule="auto"/>
        <w:ind w:firstLine="709"/>
        <w:jc w:val="both"/>
      </w:pPr>
      <w:r w:rsidRPr="00CC1168">
        <w:t>(2) Müdürün yetkileri şunlardır;</w:t>
      </w:r>
    </w:p>
    <w:p w:rsidR="00DF081A" w:rsidRPr="00CC1168" w:rsidRDefault="00DF081A" w:rsidP="00671514">
      <w:pPr>
        <w:pStyle w:val="AralkYok"/>
        <w:spacing w:line="276" w:lineRule="auto"/>
        <w:ind w:firstLine="709"/>
        <w:jc w:val="both"/>
      </w:pPr>
      <w:r w:rsidRPr="00CC1168">
        <w:t xml:space="preserve">a) Müdür, görevlerin yerine getirilmesinde personele görev vermek ve </w:t>
      </w:r>
      <w:r>
        <w:t xml:space="preserve">Başkan ya da </w:t>
      </w:r>
      <w:r w:rsidR="008A72AA">
        <w:t xml:space="preserve">ilgili </w:t>
      </w:r>
      <w:r>
        <w:t>Başkan Yardımcısının onayı ile M</w:t>
      </w:r>
      <w:r w:rsidRPr="00CC1168">
        <w:t>üdürlük dâhilinde görev yerlerini değiştirmekle</w:t>
      </w:r>
      <w:r>
        <w:t>,</w:t>
      </w:r>
    </w:p>
    <w:p w:rsidR="00DF081A" w:rsidRPr="00CC1168" w:rsidRDefault="00DF081A" w:rsidP="00671514">
      <w:pPr>
        <w:pStyle w:val="AralkYok"/>
        <w:spacing w:line="276" w:lineRule="auto"/>
        <w:ind w:firstLine="709"/>
        <w:jc w:val="both"/>
      </w:pPr>
      <w:r w:rsidRPr="00CC1168">
        <w:t>b) 5018 sayılı Kamu Mali Yönetimi ve Kontrol Kanunu ile ilgili diğer mevzuat gereğince, Müdürlük görevlerinin yerine getirilmesinde harcama yetkilisi sıfatıyla belediye bütçesinde öngörülen harcamaları yapmak</w:t>
      </w:r>
      <w:r>
        <w:t>la yetkilidir</w:t>
      </w:r>
      <w:r w:rsidRPr="00CC1168">
        <w:t>.</w:t>
      </w:r>
    </w:p>
    <w:p w:rsidR="00DF081A" w:rsidRPr="00CC1168" w:rsidRDefault="00DF081A" w:rsidP="00671514">
      <w:pPr>
        <w:pStyle w:val="AralkYok"/>
        <w:spacing w:line="276" w:lineRule="auto"/>
        <w:ind w:firstLine="709"/>
        <w:jc w:val="both"/>
      </w:pPr>
      <w:r w:rsidRPr="00CC1168">
        <w:t xml:space="preserve">(3) Müdürün sorumlulukları şunlardır; </w:t>
      </w:r>
    </w:p>
    <w:p w:rsidR="00DF081A" w:rsidRDefault="00DF081A" w:rsidP="00671514">
      <w:pPr>
        <w:ind w:left="0"/>
      </w:pPr>
      <w:r w:rsidRPr="009D19BD">
        <w:lastRenderedPageBreak/>
        <w:t xml:space="preserve">a) Müdürün 657 Sayılı Devlet Memurları Kanunu ve diğer belediye mevzuatının kendisine yüklemiş olduğu görev </w:t>
      </w:r>
      <w:r>
        <w:t xml:space="preserve">ve </w:t>
      </w:r>
      <w:r w:rsidRPr="009D19BD">
        <w:t xml:space="preserve">yetkilerin yerinde ve zamanında </w:t>
      </w:r>
      <w:r>
        <w:t>gerçekleştirilmesinden</w:t>
      </w:r>
      <w:r w:rsidRPr="009D19BD">
        <w:t xml:space="preserve"> Başkana karşı sorumludur</w:t>
      </w:r>
      <w:r>
        <w:t>.</w:t>
      </w:r>
      <w:r>
        <w:tab/>
      </w:r>
    </w:p>
    <w:p w:rsidR="008A72AA" w:rsidRPr="00A83F3C" w:rsidRDefault="00844552" w:rsidP="008A72AA">
      <w:pPr>
        <w:ind w:left="0"/>
        <w:rPr>
          <w:b/>
        </w:rPr>
      </w:pPr>
      <w:r>
        <w:rPr>
          <w:b/>
        </w:rPr>
        <w:t>İdari İşler</w:t>
      </w:r>
      <w:r w:rsidR="008A72AA" w:rsidRPr="00A83F3C">
        <w:rPr>
          <w:b/>
        </w:rPr>
        <w:t xml:space="preserve"> </w:t>
      </w:r>
      <w:r w:rsidR="008A72AA" w:rsidRPr="00DD6ECA">
        <w:rPr>
          <w:b/>
        </w:rPr>
        <w:t>Birim</w:t>
      </w:r>
      <w:r w:rsidR="008A72AA" w:rsidRPr="00A83F3C">
        <w:rPr>
          <w:b/>
        </w:rPr>
        <w:t>inin Görev</w:t>
      </w:r>
      <w:r w:rsidR="007C190A">
        <w:rPr>
          <w:b/>
        </w:rPr>
        <w:t>leri</w:t>
      </w:r>
    </w:p>
    <w:p w:rsidR="008A72AA" w:rsidRDefault="008A72AA" w:rsidP="008A72AA">
      <w:pPr>
        <w:ind w:left="0"/>
      </w:pPr>
      <w:r w:rsidRPr="009A191A">
        <w:rPr>
          <w:b/>
        </w:rPr>
        <w:t xml:space="preserve">MADDE </w:t>
      </w:r>
      <w:r>
        <w:rPr>
          <w:b/>
        </w:rPr>
        <w:t>9</w:t>
      </w:r>
      <w:r w:rsidRPr="009A191A">
        <w:rPr>
          <w:b/>
        </w:rPr>
        <w:t xml:space="preserve"> –</w:t>
      </w:r>
      <w:r>
        <w:rPr>
          <w:b/>
        </w:rPr>
        <w:t xml:space="preserve"> </w:t>
      </w:r>
      <w:r>
        <w:t xml:space="preserve">(1) </w:t>
      </w:r>
      <w:r w:rsidR="00844552">
        <w:t>İdari İşler</w:t>
      </w:r>
      <w:r w:rsidR="007C190A">
        <w:t xml:space="preserve"> Biriminin görevleri şunlardır; </w:t>
      </w:r>
    </w:p>
    <w:p w:rsidR="008A72AA" w:rsidRDefault="008A72AA" w:rsidP="008A72AA">
      <w:pPr>
        <w:ind w:left="0"/>
      </w:pPr>
      <w:r>
        <w:t xml:space="preserve">a) Müdürlüğe havale edilen her türlü </w:t>
      </w:r>
      <w:r w:rsidR="007C190A">
        <w:t>evrakı</w:t>
      </w:r>
      <w:r>
        <w:t xml:space="preserve"> tebliğ etmek, kaydını tutmak ve cevapl</w:t>
      </w:r>
      <w:r w:rsidR="007C190A">
        <w:t>arını ilgili yerlere sevk etmek,</w:t>
      </w:r>
      <w:r>
        <w:t xml:space="preserve"> </w:t>
      </w:r>
    </w:p>
    <w:p w:rsidR="008A72AA" w:rsidRDefault="008A72AA" w:rsidP="008A72AA">
      <w:pPr>
        <w:ind w:left="0"/>
      </w:pPr>
      <w:r>
        <w:t>b) İşlemi biten yazı, rapor ve her türlü evrakı düzenli bir şekilde muhafaza etmek</w:t>
      </w:r>
      <w:r w:rsidR="007C190A">
        <w:t>,</w:t>
      </w:r>
      <w:r>
        <w:t xml:space="preserve"> </w:t>
      </w:r>
    </w:p>
    <w:p w:rsidR="008A72AA" w:rsidRDefault="008A72AA" w:rsidP="008A72AA">
      <w:pPr>
        <w:ind w:left="0"/>
      </w:pPr>
      <w:r>
        <w:t>c) Müdürlük personelinin özlük işleri ile ilgili işlemlerini yapmak, gölge dosyalarını saklamak, tahakkukları düzenlemek, ayniyat işlemlerini ve harcamalarla il</w:t>
      </w:r>
      <w:r w:rsidR="00FD1809">
        <w:t>gili avans işlemlerini yürütmek,</w:t>
      </w:r>
    </w:p>
    <w:p w:rsidR="008A72AA" w:rsidRDefault="008A72AA" w:rsidP="008A72AA">
      <w:pPr>
        <w:ind w:left="0"/>
      </w:pPr>
      <w:r>
        <w:t>ç) Müdürlükteki demirbaş ve ayniyatların tut</w:t>
      </w:r>
      <w:r w:rsidR="00FD1809">
        <w:t>ulmasını ve kontrolünü sağlamak,</w:t>
      </w:r>
      <w:r>
        <w:t xml:space="preserve"> </w:t>
      </w:r>
    </w:p>
    <w:p w:rsidR="008A72AA" w:rsidRDefault="008A72AA" w:rsidP="008A72AA">
      <w:pPr>
        <w:ind w:left="0"/>
      </w:pPr>
      <w:r>
        <w:t>d) Müdürlüğün demirbaşında kayıtlı eşyaların korunması, yılsonu sayımının yapılması, demirbaş sayılacak eşya malzemeleri numaralandırılarak kullanan memurlara tutanak karşılığında zimmet yapılm</w:t>
      </w:r>
      <w:r w:rsidR="00FD1809">
        <w:t>ası gibi iş ve işlemleri yapmak,</w:t>
      </w:r>
    </w:p>
    <w:p w:rsidR="008A72AA" w:rsidRDefault="00FD1809" w:rsidP="008A72AA">
      <w:pPr>
        <w:ind w:left="0"/>
      </w:pPr>
      <w:r>
        <w:t>e</w:t>
      </w:r>
      <w:r w:rsidR="008A72AA">
        <w:t>) İç ve dış yazışmaları yapmak</w:t>
      </w:r>
      <w:r>
        <w:t>,</w:t>
      </w:r>
      <w:r w:rsidR="008A72AA">
        <w:t xml:space="preserve"> </w:t>
      </w:r>
    </w:p>
    <w:p w:rsidR="008A72AA" w:rsidRDefault="00FD1809" w:rsidP="008A72AA">
      <w:pPr>
        <w:ind w:left="0"/>
      </w:pPr>
      <w:r>
        <w:t>f</w:t>
      </w:r>
      <w:r w:rsidR="008A72AA">
        <w:t>) Puantajları yapmak,</w:t>
      </w:r>
    </w:p>
    <w:p w:rsidR="008A72AA" w:rsidRDefault="00FD1809" w:rsidP="008A72AA">
      <w:pPr>
        <w:ind w:left="0"/>
      </w:pPr>
      <w:r>
        <w:t>g</w:t>
      </w:r>
      <w:r w:rsidR="008A72AA">
        <w:t xml:space="preserve">) Yürüttüğü faaliyetlerle ilgili olarak gerek kendi birimine ve gerekse beyaz masaya gelen şikâyetlerle ve taleplerle ilgili olarak gerekli araştırmaların yapılmasını ve ilgili kişi veya kurumlara gerekli cevapların verilmesini sağlamak, </w:t>
      </w:r>
    </w:p>
    <w:p w:rsidR="008A72AA" w:rsidRDefault="00FD1809" w:rsidP="008A72AA">
      <w:pPr>
        <w:ind w:left="0"/>
      </w:pPr>
      <w:r>
        <w:t>ğ</w:t>
      </w:r>
      <w:r w:rsidR="008A72AA">
        <w:t xml:space="preserve">) Temizlik Müdürlüğünün bilgi işlem </w:t>
      </w:r>
      <w:proofErr w:type="gramStart"/>
      <w:r w:rsidR="008A72AA">
        <w:t>envanterini</w:t>
      </w:r>
      <w:proofErr w:type="gramEnd"/>
      <w:r w:rsidR="008A72AA">
        <w:t xml:space="preserve"> yapmak,</w:t>
      </w:r>
    </w:p>
    <w:p w:rsidR="00FD1809" w:rsidRDefault="00FD1809" w:rsidP="00FD1809">
      <w:pPr>
        <w:ind w:left="0"/>
      </w:pPr>
      <w:r>
        <w:t xml:space="preserve">h) Müdür tarafından verilen </w:t>
      </w:r>
      <w:r w:rsidR="00577EFD">
        <w:t xml:space="preserve">mevzuat çerçevesindeki </w:t>
      </w:r>
      <w:r>
        <w:t xml:space="preserve">diğer görevleri yapmak. </w:t>
      </w:r>
    </w:p>
    <w:p w:rsidR="000303CD" w:rsidRPr="0006599B" w:rsidRDefault="0006599B" w:rsidP="00671514">
      <w:pPr>
        <w:ind w:left="0"/>
        <w:rPr>
          <w:b/>
        </w:rPr>
      </w:pPr>
      <w:r>
        <w:rPr>
          <w:b/>
        </w:rPr>
        <w:t xml:space="preserve">Temizlik İşleri </w:t>
      </w:r>
      <w:r w:rsidR="00DD6ECA" w:rsidRPr="008B79C7">
        <w:rPr>
          <w:b/>
        </w:rPr>
        <w:t>Birim</w:t>
      </w:r>
      <w:r>
        <w:rPr>
          <w:b/>
        </w:rPr>
        <w:t>inin Görev</w:t>
      </w:r>
      <w:r w:rsidR="00373588">
        <w:rPr>
          <w:b/>
        </w:rPr>
        <w:t>leri</w:t>
      </w:r>
      <w:r w:rsidR="000303CD" w:rsidRPr="0006599B">
        <w:rPr>
          <w:b/>
        </w:rPr>
        <w:t xml:space="preserve"> </w:t>
      </w:r>
    </w:p>
    <w:p w:rsidR="00373588" w:rsidRPr="0006599B" w:rsidRDefault="000303CD" w:rsidP="00373588">
      <w:pPr>
        <w:ind w:left="0"/>
        <w:rPr>
          <w:b/>
        </w:rPr>
      </w:pPr>
      <w:r w:rsidRPr="0006599B">
        <w:rPr>
          <w:b/>
        </w:rPr>
        <w:t xml:space="preserve">MADDE </w:t>
      </w:r>
      <w:r w:rsidR="008A72AA">
        <w:rPr>
          <w:b/>
        </w:rPr>
        <w:t>10</w:t>
      </w:r>
      <w:r w:rsidR="00295910" w:rsidRPr="0006599B">
        <w:rPr>
          <w:b/>
        </w:rPr>
        <w:t xml:space="preserve"> –</w:t>
      </w:r>
      <w:r>
        <w:t xml:space="preserve"> </w:t>
      </w:r>
      <w:r w:rsidR="0006599B">
        <w:t>(</w:t>
      </w:r>
      <w:r>
        <w:t xml:space="preserve">1) </w:t>
      </w:r>
      <w:r w:rsidR="00373588" w:rsidRPr="00373588">
        <w:t>Temizlik İşleri Birim</w:t>
      </w:r>
      <w:r w:rsidR="00373588">
        <w:t>inin g</w:t>
      </w:r>
      <w:r w:rsidR="00373588" w:rsidRPr="00373588">
        <w:t>örevleri</w:t>
      </w:r>
      <w:r w:rsidR="00373588">
        <w:t xml:space="preserve"> şunlardır;</w:t>
      </w:r>
      <w:r w:rsidR="00373588" w:rsidRPr="0006599B">
        <w:rPr>
          <w:b/>
        </w:rPr>
        <w:t xml:space="preserve"> </w:t>
      </w:r>
    </w:p>
    <w:p w:rsidR="002C5B3A" w:rsidRDefault="0006599B" w:rsidP="00671514">
      <w:pPr>
        <w:ind w:left="0"/>
      </w:pPr>
      <w:r>
        <w:t>a</w:t>
      </w:r>
      <w:r w:rsidR="000303CD">
        <w:t>) Müdür ile personel arasındaki koordinasyonu sağlamak</w:t>
      </w:r>
      <w:r w:rsidR="00577EFD">
        <w:t>,</w:t>
      </w:r>
    </w:p>
    <w:p w:rsidR="002C5B3A" w:rsidRDefault="0006599B" w:rsidP="00671514">
      <w:pPr>
        <w:ind w:left="0"/>
      </w:pPr>
      <w:r>
        <w:t>b</w:t>
      </w:r>
      <w:r w:rsidR="000303CD">
        <w:t>) Günlük çalışma</w:t>
      </w:r>
      <w:r w:rsidR="00577EFD">
        <w:t xml:space="preserve"> programlarının takibini yapmak,</w:t>
      </w:r>
    </w:p>
    <w:p w:rsidR="00B849AE" w:rsidRDefault="0006599B" w:rsidP="00671514">
      <w:pPr>
        <w:ind w:left="0"/>
      </w:pPr>
      <w:r>
        <w:t>c</w:t>
      </w:r>
      <w:r w:rsidR="000303CD">
        <w:t>) Cadde, sokak ve boş arsaların temizlenmesi ve süpürülmesini sağlamak</w:t>
      </w:r>
      <w:r w:rsidR="00577EFD">
        <w:t>,</w:t>
      </w:r>
      <w:r w:rsidR="000303CD">
        <w:t xml:space="preserve"> </w:t>
      </w:r>
    </w:p>
    <w:p w:rsidR="002C5B3A" w:rsidRDefault="00B849AE" w:rsidP="00671514">
      <w:pPr>
        <w:ind w:left="0"/>
      </w:pPr>
      <w:r>
        <w:t>ç</w:t>
      </w:r>
      <w:r w:rsidR="000303CD">
        <w:t>) Cadde ve sokakların araçlarla süpür</w:t>
      </w:r>
      <w:r w:rsidR="00577EFD">
        <w:t>ülmesi ve yıkanmasını sağlamak,</w:t>
      </w:r>
    </w:p>
    <w:p w:rsidR="002C5B3A" w:rsidRDefault="00B849AE" w:rsidP="00671514">
      <w:pPr>
        <w:ind w:left="0"/>
      </w:pPr>
      <w:r>
        <w:t>d</w:t>
      </w:r>
      <w:r w:rsidR="000303CD">
        <w:t xml:space="preserve">) Bölge genelinde bulunan konteynırların yıkanması ve </w:t>
      </w:r>
      <w:proofErr w:type="gramStart"/>
      <w:r w:rsidR="00DD56FA">
        <w:t>dezenfekte</w:t>
      </w:r>
      <w:proofErr w:type="gramEnd"/>
      <w:r w:rsidR="000303CD">
        <w:t xml:space="preserve"> edilmesini sağlamak</w:t>
      </w:r>
      <w:r w:rsidR="00577EFD">
        <w:t>,</w:t>
      </w:r>
      <w:r w:rsidR="000303CD">
        <w:t xml:space="preserve"> </w:t>
      </w:r>
    </w:p>
    <w:p w:rsidR="002C5B3A" w:rsidRDefault="00B849AE" w:rsidP="00671514">
      <w:pPr>
        <w:ind w:left="0"/>
      </w:pPr>
      <w:r>
        <w:t>e</w:t>
      </w:r>
      <w:r w:rsidR="000303CD">
        <w:t>) Öğrencilere ve vatandaşlara yönelik çevre temizliği ile ilgili eğitim çalışmaları yapmak,</w:t>
      </w:r>
    </w:p>
    <w:p w:rsidR="002C5B3A" w:rsidRDefault="00B849AE" w:rsidP="00671514">
      <w:pPr>
        <w:ind w:left="0"/>
      </w:pPr>
      <w:r>
        <w:t>f</w:t>
      </w:r>
      <w:r w:rsidR="000303CD">
        <w:t xml:space="preserve">) Şikâyetlerin değerlendirmesinde ilgili müdürlüklerle işbirliği yapmak, </w:t>
      </w:r>
    </w:p>
    <w:p w:rsidR="002C5B3A" w:rsidRDefault="00B849AE" w:rsidP="00671514">
      <w:pPr>
        <w:ind w:left="0"/>
      </w:pPr>
      <w:r>
        <w:t>g</w:t>
      </w:r>
      <w:r w:rsidR="000303CD">
        <w:t xml:space="preserve">) </w:t>
      </w:r>
      <w:r w:rsidR="005E410C">
        <w:t>Görevi ile ilgili s</w:t>
      </w:r>
      <w:r w:rsidR="000303CD">
        <w:t xml:space="preserve">eminerlere katılmak, </w:t>
      </w:r>
    </w:p>
    <w:p w:rsidR="00577EFD" w:rsidRDefault="00577EFD" w:rsidP="00577EFD">
      <w:pPr>
        <w:ind w:left="0"/>
      </w:pPr>
      <w:r>
        <w:t>ğ) Müdür tarafından verilen mevzuat çerçevesindeki diğer görevleri yapmak.</w:t>
      </w:r>
    </w:p>
    <w:p w:rsidR="005E410C" w:rsidRDefault="000303CD" w:rsidP="00671514">
      <w:pPr>
        <w:ind w:left="0"/>
        <w:rPr>
          <w:b/>
        </w:rPr>
      </w:pPr>
      <w:r w:rsidRPr="009A191A">
        <w:rPr>
          <w:b/>
        </w:rPr>
        <w:t xml:space="preserve">Katı Atık ve Geri Dönüşüm </w:t>
      </w:r>
      <w:r w:rsidR="00DD6ECA" w:rsidRPr="00DD6ECA">
        <w:rPr>
          <w:b/>
        </w:rPr>
        <w:t>Birim</w:t>
      </w:r>
      <w:r w:rsidRPr="009A191A">
        <w:rPr>
          <w:b/>
        </w:rPr>
        <w:t xml:space="preserve">inin </w:t>
      </w:r>
      <w:r w:rsidR="009A191A">
        <w:rPr>
          <w:b/>
        </w:rPr>
        <w:t>Görev</w:t>
      </w:r>
      <w:r w:rsidR="005E410C">
        <w:rPr>
          <w:b/>
        </w:rPr>
        <w:t>leri</w:t>
      </w:r>
    </w:p>
    <w:p w:rsidR="005E410C" w:rsidRDefault="000303CD" w:rsidP="00671514">
      <w:pPr>
        <w:ind w:left="0"/>
      </w:pPr>
      <w:r w:rsidRPr="009A191A">
        <w:rPr>
          <w:b/>
        </w:rPr>
        <w:t>MADDE 1</w:t>
      </w:r>
      <w:r w:rsidR="008A72AA">
        <w:rPr>
          <w:b/>
        </w:rPr>
        <w:t>1</w:t>
      </w:r>
      <w:r w:rsidRPr="009A191A">
        <w:rPr>
          <w:b/>
        </w:rPr>
        <w:t xml:space="preserve"> </w:t>
      </w:r>
      <w:r w:rsidR="00295910" w:rsidRPr="009A191A">
        <w:rPr>
          <w:b/>
        </w:rPr>
        <w:t>–</w:t>
      </w:r>
      <w:r w:rsidR="009A191A">
        <w:rPr>
          <w:b/>
        </w:rPr>
        <w:t xml:space="preserve"> </w:t>
      </w:r>
      <w:r w:rsidR="009A191A">
        <w:t xml:space="preserve">(1) </w:t>
      </w:r>
      <w:r>
        <w:t xml:space="preserve">Katı Atık ve Geri Dönüşüm </w:t>
      </w:r>
      <w:r w:rsidR="00DD6ECA">
        <w:t>Birimi</w:t>
      </w:r>
      <w:r>
        <w:t xml:space="preserve"> </w:t>
      </w:r>
      <w:r w:rsidR="005E410C">
        <w:t>görevleri şunlardır;</w:t>
      </w:r>
    </w:p>
    <w:p w:rsidR="002C5B3A" w:rsidRDefault="009A191A" w:rsidP="00671514">
      <w:pPr>
        <w:ind w:left="0"/>
      </w:pPr>
      <w:r>
        <w:t>a</w:t>
      </w:r>
      <w:r w:rsidR="000303CD">
        <w:t>) İlçe bütününde tüm sokak, cadde ve meydanların genel temizliğini yap</w:t>
      </w:r>
      <w:r w:rsidR="0010216A">
        <w:t>mak</w:t>
      </w:r>
      <w:r w:rsidR="000303CD">
        <w:t>, atık çöpleri topla</w:t>
      </w:r>
      <w:r w:rsidR="0010216A">
        <w:t>mak</w:t>
      </w:r>
      <w:r w:rsidR="000303CD">
        <w:t>, söz konusu bölgele</w:t>
      </w:r>
      <w:r w:rsidR="0010216A">
        <w:t>rin yıkanması ve dezenfeksiyonu yapılmak,</w:t>
      </w:r>
    </w:p>
    <w:p w:rsidR="002C5B3A" w:rsidRDefault="009A191A" w:rsidP="00671514">
      <w:pPr>
        <w:ind w:left="0"/>
      </w:pPr>
      <w:r>
        <w:t>b</w:t>
      </w:r>
      <w:r w:rsidR="005E410C">
        <w:t>) Konut, işyerleri, k</w:t>
      </w:r>
      <w:r w:rsidR="000303CD">
        <w:t>amu</w:t>
      </w:r>
      <w:r w:rsidR="005E410C">
        <w:t xml:space="preserve"> k</w:t>
      </w:r>
      <w:r w:rsidR="000303CD">
        <w:t xml:space="preserve">urum ve </w:t>
      </w:r>
      <w:r w:rsidR="005E410C">
        <w:t>k</w:t>
      </w:r>
      <w:r w:rsidR="000303CD">
        <w:t>uruluşları, okullar ve hastanelerden kaynaklanan evsel nitelikli katı atıkların (çöplerin) kaynağında ayrılması, toplanma</w:t>
      </w:r>
      <w:r w:rsidR="005E410C">
        <w:t>sı, taşınması, geri kazanımı ve</w:t>
      </w:r>
      <w:r w:rsidR="00164CC8">
        <w:t xml:space="preserve"> </w:t>
      </w:r>
      <w:r w:rsidR="000303CD">
        <w:t>Büyükşehir Belediyesine ait ara transfer istasyonlarına götürülmesini sağla</w:t>
      </w:r>
      <w:r w:rsidR="0010216A">
        <w:t>mak,</w:t>
      </w:r>
      <w:r w:rsidR="000303CD">
        <w:t xml:space="preserve"> </w:t>
      </w:r>
    </w:p>
    <w:p w:rsidR="002C5B3A" w:rsidRDefault="00110CCD" w:rsidP="00671514">
      <w:pPr>
        <w:ind w:left="0"/>
      </w:pPr>
      <w:r>
        <w:t xml:space="preserve">  </w:t>
      </w:r>
      <w:r w:rsidR="009A191A">
        <w:t>c</w:t>
      </w:r>
      <w:r w:rsidR="000303CD">
        <w:t>) Çevreye sahiplenme ve çevre bilincinin yaygınlaştırılma</w:t>
      </w:r>
      <w:r w:rsidR="0010216A">
        <w:t>sı için, kamu kurum kuruluşları ve sivil toplum k</w:t>
      </w:r>
      <w:r w:rsidR="000303CD">
        <w:t>uruluşları ile işbirliği yaparak eğitim çalışmaları düzenle</w:t>
      </w:r>
      <w:r w:rsidR="0010216A">
        <w:t>mek,</w:t>
      </w:r>
      <w:r w:rsidR="000303CD">
        <w:t xml:space="preserve"> </w:t>
      </w:r>
    </w:p>
    <w:p w:rsidR="002C5B3A" w:rsidRDefault="00110CCD" w:rsidP="00671514">
      <w:pPr>
        <w:ind w:left="0"/>
      </w:pPr>
      <w:r>
        <w:t xml:space="preserve">  </w:t>
      </w:r>
      <w:r w:rsidR="009A191A">
        <w:t>ç</w:t>
      </w:r>
      <w:r w:rsidR="000303CD">
        <w:t>) İlçe bütününde faaliyet gösteren sanayi işyerlerinden kaynaklanan tehlikeli atık özelliği göstermeyen evsel nitelikli katı atıkların kaynağında ayrıştır</w:t>
      </w:r>
      <w:r w:rsidR="00F37967">
        <w:t>mak</w:t>
      </w:r>
      <w:r w:rsidR="000303CD">
        <w:t>, topla</w:t>
      </w:r>
      <w:r w:rsidR="00F37967">
        <w:t>mak</w:t>
      </w:r>
      <w:r w:rsidR="00164CC8">
        <w:t>, taşma</w:t>
      </w:r>
      <w:r w:rsidR="00F37967">
        <w:t xml:space="preserve">k; </w:t>
      </w:r>
      <w:r w:rsidR="00164CC8">
        <w:t xml:space="preserve">geri kazanımı </w:t>
      </w:r>
      <w:r w:rsidR="00F37967">
        <w:t>için</w:t>
      </w:r>
      <w:r w:rsidR="00164CC8">
        <w:t xml:space="preserve"> </w:t>
      </w:r>
      <w:r w:rsidR="000303CD">
        <w:t>Büyükşehir Belediyesine ait ara transfer istasyonlarına götür</w:t>
      </w:r>
      <w:r w:rsidR="00F37967">
        <w:t>mek,</w:t>
      </w:r>
    </w:p>
    <w:p w:rsidR="002C5B3A" w:rsidRDefault="00110CCD" w:rsidP="00671514">
      <w:pPr>
        <w:ind w:left="0"/>
      </w:pPr>
      <w:r>
        <w:lastRenderedPageBreak/>
        <w:t xml:space="preserve">  </w:t>
      </w:r>
      <w:r w:rsidR="009A191A">
        <w:t xml:space="preserve"> d</w:t>
      </w:r>
      <w:r w:rsidR="000303CD">
        <w:t>) İşyerleri ile katı ve imalat atık sözleşmelerinin yapılması bedellerin</w:t>
      </w:r>
      <w:r w:rsidR="00F37967">
        <w:t>i</w:t>
      </w:r>
      <w:r w:rsidR="000303CD">
        <w:t xml:space="preserve"> belirle</w:t>
      </w:r>
      <w:r w:rsidR="00F37967">
        <w:t>mek</w:t>
      </w:r>
      <w:r w:rsidR="000303CD">
        <w:t xml:space="preserve"> ve tahsilatların</w:t>
      </w:r>
      <w:r w:rsidR="00DF7278">
        <w:t>ın</w:t>
      </w:r>
      <w:r w:rsidR="000303CD">
        <w:t xml:space="preserve"> yapılmasını</w:t>
      </w:r>
      <w:r w:rsidR="00DF7278">
        <w:t xml:space="preserve"> sağla</w:t>
      </w:r>
      <w:r w:rsidR="000303CD">
        <w:t>ma</w:t>
      </w:r>
      <w:r w:rsidR="00DF7278">
        <w:t>k,</w:t>
      </w:r>
      <w:r w:rsidR="000303CD">
        <w:t xml:space="preserve"> </w:t>
      </w:r>
    </w:p>
    <w:p w:rsidR="002C5B3A" w:rsidRDefault="00110CCD" w:rsidP="00671514">
      <w:pPr>
        <w:ind w:left="0"/>
      </w:pPr>
      <w:r>
        <w:t xml:space="preserve">   </w:t>
      </w:r>
      <w:r w:rsidR="009A191A">
        <w:t>e)</w:t>
      </w:r>
      <w:r w:rsidR="000303CD">
        <w:t xml:space="preserve"> İl Mahalli Çevre Kurulunun kararı ile belirlenen birim fiy</w:t>
      </w:r>
      <w:r w:rsidR="00322F8B">
        <w:t>atlar doğrultusunda yukarıdaki sağlık k</w:t>
      </w:r>
      <w:r w:rsidR="000303CD">
        <w:t>uruluşları ile tıbbi atık sözleşmelerinin yapılması ve tahsilatı için tahakkuk yapılarak Mali Hizmetler Müdürlüğüne evrakın havalesini yap</w:t>
      </w:r>
      <w:r w:rsidR="00322F8B">
        <w:t>mak,</w:t>
      </w:r>
      <w:r w:rsidR="000303CD">
        <w:t xml:space="preserve"> </w:t>
      </w:r>
    </w:p>
    <w:p w:rsidR="002C5B3A" w:rsidRDefault="00110CCD" w:rsidP="00671514">
      <w:pPr>
        <w:ind w:left="0"/>
      </w:pPr>
      <w:r>
        <w:t xml:space="preserve">   f</w:t>
      </w:r>
      <w:r w:rsidR="000303CD">
        <w:t>) Tıbbi atıkların yönetimi ile görevli personelin periyodik olarak eğitimlerinin sağla</w:t>
      </w:r>
      <w:r w:rsidR="00322F8B">
        <w:t>mak</w:t>
      </w:r>
      <w:r w:rsidR="000303CD">
        <w:t>, özel giysilerini temin e</w:t>
      </w:r>
      <w:r w:rsidR="00322F8B">
        <w:t>tmek,</w:t>
      </w:r>
      <w:r w:rsidR="000303CD">
        <w:t xml:space="preserve"> </w:t>
      </w:r>
    </w:p>
    <w:p w:rsidR="002C5B3A" w:rsidRDefault="00110CCD" w:rsidP="00671514">
      <w:pPr>
        <w:ind w:left="0"/>
      </w:pPr>
      <w:r>
        <w:t xml:space="preserve">   g</w:t>
      </w:r>
      <w:r w:rsidR="000303CD">
        <w:t>) Ambalaj Atıkları Yönetmeliğinin Belediyelere vermiş olduğu yükümlülükler ve gerekli prosedürler tamamlandıktan sonra konut, işyerleri, kamu kurum ve kuruluşları, okullardan kaynaklanan ambalaj, plastik, metal ve ca</w:t>
      </w:r>
      <w:r w:rsidR="00322F8B">
        <w:t xml:space="preserve">m atıkların kaynağında ayrıştırarak toplayıp </w:t>
      </w:r>
      <w:r w:rsidR="000303CD">
        <w:t>taşınmasını sağla</w:t>
      </w:r>
      <w:r w:rsidR="00322F8B">
        <w:t>mak,</w:t>
      </w:r>
      <w:r w:rsidR="000303CD">
        <w:t xml:space="preserve"> </w:t>
      </w:r>
    </w:p>
    <w:p w:rsidR="002C5B3A" w:rsidRDefault="00110CCD" w:rsidP="00671514">
      <w:pPr>
        <w:ind w:left="0"/>
      </w:pPr>
      <w:r>
        <w:t xml:space="preserve">    ğ</w:t>
      </w:r>
      <w:r w:rsidR="00322F8B">
        <w:t>) Okullar, halk eğitim merkezi, mahalle m</w:t>
      </w:r>
      <w:r w:rsidR="000303CD">
        <w:t>uhtarlar</w:t>
      </w:r>
      <w:r w:rsidR="00322F8B">
        <w:t>ı</w:t>
      </w:r>
      <w:r w:rsidR="000303CD">
        <w:t xml:space="preserve"> ve halka açık merkezlerde pilleri ayrı toplama ile ilgili eğitim</w:t>
      </w:r>
      <w:r w:rsidR="002C5B3A">
        <w:t xml:space="preserve"> programları düzenle</w:t>
      </w:r>
      <w:r w:rsidR="00322F8B">
        <w:t>mek,</w:t>
      </w:r>
      <w:r w:rsidR="002C5B3A">
        <w:t xml:space="preserve"> </w:t>
      </w:r>
    </w:p>
    <w:p w:rsidR="002C5B3A" w:rsidRDefault="00110CCD" w:rsidP="00671514">
      <w:pPr>
        <w:ind w:left="0"/>
      </w:pPr>
      <w:r>
        <w:t xml:space="preserve">    h</w:t>
      </w:r>
      <w:r w:rsidR="000303CD">
        <w:t>) İlçe genelinde cadde sokak ve boş arsalara gelişi güzel, kontrolsüz olarak atılmış inşaat ve yıkıntı atıkların</w:t>
      </w:r>
      <w:r w:rsidR="00322F8B">
        <w:t>ın uygun araçlarla toplanmasını</w:t>
      </w:r>
      <w:r w:rsidR="000303CD">
        <w:t xml:space="preserve"> sağla</w:t>
      </w:r>
      <w:r w:rsidR="00322F8B">
        <w:t>mak</w:t>
      </w:r>
      <w:r w:rsidR="000303CD">
        <w:t xml:space="preserve"> ve tespit ed</w:t>
      </w:r>
      <w:r w:rsidR="00322F8B">
        <w:t>ilenler hakkında yasal işlemleri</w:t>
      </w:r>
      <w:r w:rsidR="000303CD">
        <w:t xml:space="preserve"> yap</w:t>
      </w:r>
      <w:r w:rsidR="00322F8B">
        <w:t>mak,</w:t>
      </w:r>
    </w:p>
    <w:p w:rsidR="002C5B3A" w:rsidRDefault="00110CCD" w:rsidP="00671514">
      <w:pPr>
        <w:ind w:left="0"/>
      </w:pPr>
      <w:r>
        <w:t xml:space="preserve">    ı</w:t>
      </w:r>
      <w:r w:rsidR="000303CD">
        <w:t>) Hafriyat ve moloz atıklarının lisanslı taşıma araçları ile taşınmasını sağla</w:t>
      </w:r>
      <w:r w:rsidR="00322F8B">
        <w:t>mak,</w:t>
      </w:r>
      <w:r w:rsidR="000303CD">
        <w:t xml:space="preserve"> </w:t>
      </w:r>
    </w:p>
    <w:p w:rsidR="00110CCD" w:rsidRDefault="00FB1F07" w:rsidP="00671514">
      <w:pPr>
        <w:ind w:left="0"/>
      </w:pPr>
      <w:r>
        <w:t xml:space="preserve">    i</w:t>
      </w:r>
      <w:r w:rsidR="000303CD">
        <w:t>) Müdürlüğe gelen şikâyet ve şikâyet dilekçelerinin değerlendiri</w:t>
      </w:r>
      <w:r w:rsidR="00322F8B">
        <w:t>lmesini yapmak ve çözümlemek,</w:t>
      </w:r>
      <w:r w:rsidR="00110CCD">
        <w:t xml:space="preserve"> </w:t>
      </w:r>
    </w:p>
    <w:p w:rsidR="002C5B3A" w:rsidRDefault="00FB1F07" w:rsidP="00671514">
      <w:pPr>
        <w:ind w:left="0"/>
      </w:pPr>
      <w:r>
        <w:t xml:space="preserve">    j</w:t>
      </w:r>
      <w:r w:rsidR="000303CD">
        <w:t>) Bitkisel atık yağların ayrı toplanmasının sağla</w:t>
      </w:r>
      <w:r w:rsidR="00322F8B">
        <w:t>mak,</w:t>
      </w:r>
      <w:r w:rsidR="000303CD">
        <w:t xml:space="preserve"> </w:t>
      </w:r>
    </w:p>
    <w:p w:rsidR="002C5B3A" w:rsidRDefault="00FB1F07" w:rsidP="00671514">
      <w:pPr>
        <w:ind w:left="0"/>
      </w:pPr>
      <w:r>
        <w:t xml:space="preserve">    k</w:t>
      </w:r>
      <w:r w:rsidR="000303CD">
        <w:t>) Birimince yürütülen çalışmalarla ilgili olarak aylık faaliyet rapor</w:t>
      </w:r>
      <w:r w:rsidR="00322F8B">
        <w:t>unu hazırlamak ve Müdüre sunmak.</w:t>
      </w:r>
    </w:p>
    <w:p w:rsidR="002C5B3A" w:rsidRPr="009A191A" w:rsidRDefault="00110CCD" w:rsidP="00671514">
      <w:pPr>
        <w:ind w:left="0"/>
        <w:rPr>
          <w:b/>
        </w:rPr>
      </w:pPr>
      <w:r>
        <w:rPr>
          <w:b/>
        </w:rPr>
        <w:t xml:space="preserve">   </w:t>
      </w:r>
      <w:r w:rsidR="000303CD" w:rsidRPr="009A191A">
        <w:rPr>
          <w:b/>
        </w:rPr>
        <w:t>Çevr</w:t>
      </w:r>
      <w:r w:rsidR="00DD6ECA">
        <w:rPr>
          <w:b/>
        </w:rPr>
        <w:t xml:space="preserve">e Koruma ve Kontrol </w:t>
      </w:r>
      <w:r w:rsidR="00DD6ECA" w:rsidRPr="00DD6ECA">
        <w:rPr>
          <w:b/>
        </w:rPr>
        <w:t>Birim</w:t>
      </w:r>
      <w:r w:rsidR="00DD6ECA">
        <w:rPr>
          <w:b/>
        </w:rPr>
        <w:t>i</w:t>
      </w:r>
      <w:r w:rsidR="009A191A">
        <w:rPr>
          <w:b/>
        </w:rPr>
        <w:t>nin Görev</w:t>
      </w:r>
      <w:r w:rsidR="004E3047">
        <w:rPr>
          <w:b/>
        </w:rPr>
        <w:t>leri</w:t>
      </w:r>
      <w:r w:rsidR="000303CD" w:rsidRPr="009A191A">
        <w:rPr>
          <w:b/>
        </w:rPr>
        <w:t xml:space="preserve"> </w:t>
      </w:r>
    </w:p>
    <w:p w:rsidR="009A191A" w:rsidRDefault="00110CCD" w:rsidP="00671514">
      <w:pPr>
        <w:ind w:left="0"/>
      </w:pPr>
      <w:r>
        <w:rPr>
          <w:b/>
        </w:rPr>
        <w:t xml:space="preserve">   </w:t>
      </w:r>
      <w:r w:rsidR="000303CD" w:rsidRPr="009A191A">
        <w:rPr>
          <w:b/>
        </w:rPr>
        <w:t>MADDE 1</w:t>
      </w:r>
      <w:r w:rsidR="008A72AA">
        <w:rPr>
          <w:b/>
        </w:rPr>
        <w:t>2</w:t>
      </w:r>
      <w:r w:rsidR="000303CD" w:rsidRPr="009A191A">
        <w:rPr>
          <w:b/>
        </w:rPr>
        <w:t xml:space="preserve"> </w:t>
      </w:r>
      <w:r w:rsidR="00295910" w:rsidRPr="009A191A">
        <w:rPr>
          <w:b/>
        </w:rPr>
        <w:t>–</w:t>
      </w:r>
      <w:r w:rsidR="00295910">
        <w:rPr>
          <w:b/>
        </w:rPr>
        <w:t xml:space="preserve"> </w:t>
      </w:r>
      <w:r w:rsidR="009A191A">
        <w:t>(1</w:t>
      </w:r>
      <w:r w:rsidR="000303CD">
        <w:t>)</w:t>
      </w:r>
      <w:r w:rsidR="004E3047">
        <w:t xml:space="preserve"> Çevre Koruma ve K</w:t>
      </w:r>
      <w:r>
        <w:t xml:space="preserve">ontrol </w:t>
      </w:r>
      <w:r w:rsidR="004E3047">
        <w:t>B</w:t>
      </w:r>
      <w:r w:rsidR="00DD6ECA">
        <w:t>irimi</w:t>
      </w:r>
      <w:r>
        <w:t>nin görevleri</w:t>
      </w:r>
      <w:r w:rsidR="004E3047">
        <w:t xml:space="preserve"> şunlardır;</w:t>
      </w:r>
    </w:p>
    <w:p w:rsidR="002C5B3A" w:rsidRDefault="00110CCD" w:rsidP="00671514">
      <w:pPr>
        <w:ind w:left="0"/>
      </w:pPr>
      <w:r>
        <w:t xml:space="preserve">  </w:t>
      </w:r>
      <w:r w:rsidR="009A191A">
        <w:t>a)</w:t>
      </w:r>
      <w:r w:rsidR="004E3047">
        <w:t xml:space="preserve"> </w:t>
      </w:r>
      <w:r w:rsidR="000303CD">
        <w:t>Halkın huzur içerisinde sağlıklı yaşamasını sağlamak, çevreyi ve çevre kayn</w:t>
      </w:r>
      <w:r w:rsidR="00703531">
        <w:t>aklarını korumak, iyileştirmek,</w:t>
      </w:r>
    </w:p>
    <w:p w:rsidR="002C5B3A" w:rsidRDefault="00110CCD" w:rsidP="00671514">
      <w:pPr>
        <w:ind w:left="0"/>
      </w:pPr>
      <w:r>
        <w:t xml:space="preserve">  </w:t>
      </w:r>
      <w:r w:rsidR="009A191A">
        <w:t>b</w:t>
      </w:r>
      <w:r w:rsidR="000303CD">
        <w:t>) Çevrenin korunması ve iyileştirilmesi ile ilgili yapılan tüm denetimlerde, kirlenmeye sebep olan kişi, kurum veya kuruluşlar hakkında gerekli yasal düzenlemeleri yapmak ve kirliliği ortadan kaldırı</w:t>
      </w:r>
      <w:r w:rsidR="00703531">
        <w:t>cı önlemler almalarını sağlamak,</w:t>
      </w:r>
      <w:r w:rsidR="000303CD">
        <w:t xml:space="preserve"> </w:t>
      </w:r>
    </w:p>
    <w:p w:rsidR="002C5B3A" w:rsidRDefault="00110CCD" w:rsidP="00671514">
      <w:pPr>
        <w:ind w:left="0"/>
      </w:pPr>
      <w:r>
        <w:t xml:space="preserve">  </w:t>
      </w:r>
      <w:r w:rsidR="009A191A">
        <w:t>c</w:t>
      </w:r>
      <w:r w:rsidR="000303CD">
        <w:t>) Çevre ile ilgili Müdürlüğe gelen her türlü şikâyetleri ve talepleri değerlendirmek, sorunlara çözüm bulmaya çalışmak.</w:t>
      </w:r>
    </w:p>
    <w:p w:rsidR="002C5B3A" w:rsidRDefault="00110CCD" w:rsidP="00671514">
      <w:pPr>
        <w:ind w:left="0"/>
      </w:pPr>
      <w:r>
        <w:t xml:space="preserve">  </w:t>
      </w:r>
      <w:r w:rsidR="009A191A">
        <w:t>ç</w:t>
      </w:r>
      <w:r w:rsidR="000303CD">
        <w:t>) Çevre konusunda eğitim ve araştırma yapmak, halkın çevre bilincini geliştirici ve katılımını sağlayıcı faaliyetlerde bulunmak</w:t>
      </w:r>
      <w:r w:rsidR="00703531">
        <w:t>,</w:t>
      </w:r>
      <w:r w:rsidR="000303CD">
        <w:t xml:space="preserve"> </w:t>
      </w:r>
    </w:p>
    <w:p w:rsidR="00703531" w:rsidRDefault="00110CCD" w:rsidP="00671514">
      <w:pPr>
        <w:ind w:left="0"/>
      </w:pPr>
      <w:r>
        <w:t xml:space="preserve">  </w:t>
      </w:r>
      <w:r w:rsidR="009A191A">
        <w:t>d</w:t>
      </w:r>
      <w:r w:rsidR="000303CD">
        <w:t>) Diğer kurum ve kuruluşlar tarafından hazırlanan çevrenin geliştirilmesi ile ilgili plan ve projelere destek vermek, yapıla</w:t>
      </w:r>
      <w:r w:rsidR="00DD6ECA">
        <w:t xml:space="preserve">n çalışmalara katılım sağlamak. </w:t>
      </w:r>
    </w:p>
    <w:p w:rsidR="00A83F3C" w:rsidRDefault="00A83F3C" w:rsidP="00671514">
      <w:pPr>
        <w:ind w:left="0"/>
        <w:rPr>
          <w:b/>
        </w:rPr>
      </w:pPr>
      <w:r>
        <w:rPr>
          <w:b/>
        </w:rPr>
        <w:t xml:space="preserve">Park </w:t>
      </w:r>
      <w:r w:rsidR="00703531">
        <w:rPr>
          <w:b/>
        </w:rPr>
        <w:t>ve Bahçe İşleri Biriminin Görevleri</w:t>
      </w:r>
    </w:p>
    <w:p w:rsidR="005542EE" w:rsidRDefault="000C44D5" w:rsidP="00671514">
      <w:pPr>
        <w:ind w:left="0"/>
      </w:pPr>
      <w:r>
        <w:rPr>
          <w:b/>
        </w:rPr>
        <w:t>MADDE 13</w:t>
      </w:r>
      <w:r w:rsidR="005542EE" w:rsidRPr="000C44D5">
        <w:rPr>
          <w:b/>
        </w:rPr>
        <w:t xml:space="preserve"> </w:t>
      </w:r>
      <w:r w:rsidR="005542EE" w:rsidRPr="00A83F3C">
        <w:rPr>
          <w:b/>
        </w:rPr>
        <w:t>–</w:t>
      </w:r>
      <w:r w:rsidR="00703531">
        <w:t xml:space="preserve"> (1) Park ve Bahçe İ</w:t>
      </w:r>
      <w:r w:rsidR="005542EE">
        <w:t>şle</w:t>
      </w:r>
      <w:r w:rsidR="00703531">
        <w:t>ri B</w:t>
      </w:r>
      <w:r w:rsidR="00391F3E">
        <w:t>iriminin görevleri</w:t>
      </w:r>
      <w:r w:rsidR="00703531">
        <w:t xml:space="preserve"> şunlardır;</w:t>
      </w:r>
    </w:p>
    <w:p w:rsidR="005542EE" w:rsidRDefault="005542EE" w:rsidP="00671514">
      <w:pPr>
        <w:ind w:left="0"/>
      </w:pPr>
      <w:r>
        <w:t>a) İmar planında mezarlık alanı, dinlenme parkı, çocuk bahçesi, spor alanları, yaya bölgeleri ve yeşil alan olarak tesis edilecek yerleri tespit ederek projelendiri</w:t>
      </w:r>
      <w:r w:rsidR="00045264">
        <w:t>p</w:t>
      </w:r>
      <w:r>
        <w:t xml:space="preserve"> uygulamasını yapmak</w:t>
      </w:r>
      <w:r w:rsidR="00045264">
        <w:t xml:space="preserve"> ya da ihale yolu ile yaptırmak,</w:t>
      </w:r>
    </w:p>
    <w:p w:rsidR="005542EE" w:rsidRDefault="005542EE" w:rsidP="00671514">
      <w:pPr>
        <w:ind w:left="0"/>
      </w:pPr>
      <w:r>
        <w:t xml:space="preserve"> b) Yeşil alanların ve parkların bakım (budama, form budama, yabani ot alımı, çapalama, ilaçlama, gübreleme, temizlik, sulama vs.) ve onarımını yapmak veya ihale yolu ile yaptırmak</w:t>
      </w:r>
      <w:r w:rsidR="00045264">
        <w:t>,</w:t>
      </w:r>
    </w:p>
    <w:p w:rsidR="005542EE" w:rsidRDefault="005542EE" w:rsidP="00671514">
      <w:pPr>
        <w:ind w:left="0"/>
      </w:pPr>
      <w:r>
        <w:t xml:space="preserve"> c) Ağaçlandırma çalışmaları</w:t>
      </w:r>
      <w:r w:rsidR="00045264">
        <w:t xml:space="preserve"> (t</w:t>
      </w:r>
      <w:r w:rsidR="003B07B2">
        <w:t xml:space="preserve">oplu ağaçlandırma, </w:t>
      </w:r>
      <w:r w:rsidR="00045264">
        <w:t xml:space="preserve">yol, </w:t>
      </w:r>
      <w:proofErr w:type="gramStart"/>
      <w:r w:rsidR="00045264">
        <w:t>refüj</w:t>
      </w:r>
      <w:proofErr w:type="gramEnd"/>
      <w:r w:rsidR="00045264">
        <w:t xml:space="preserve"> ağaçlandırmaları</w:t>
      </w:r>
      <w:r w:rsidR="003B07B2">
        <w:t xml:space="preserve"> vb.</w:t>
      </w:r>
      <w:r w:rsidR="00045264">
        <w:t>) yapmak</w:t>
      </w:r>
      <w:r>
        <w:t xml:space="preserve"> veya yaptırmak</w:t>
      </w:r>
      <w:r w:rsidR="00045264">
        <w:t xml:space="preserve">, </w:t>
      </w:r>
    </w:p>
    <w:p w:rsidR="005542EE" w:rsidRDefault="005542EE" w:rsidP="00671514">
      <w:pPr>
        <w:ind w:left="0"/>
      </w:pPr>
      <w:r>
        <w:lastRenderedPageBreak/>
        <w:t xml:space="preserve"> ç) İlçenin yeşillendirilmesi için sera ve fidanlık alanları ileriye yönelik genişletmek, yeni bitkisel materyaller üretmek ve satın almak</w:t>
      </w:r>
      <w:r w:rsidR="00045264">
        <w:t>,</w:t>
      </w:r>
      <w:r>
        <w:t xml:space="preserve"> </w:t>
      </w:r>
    </w:p>
    <w:p w:rsidR="005542EE" w:rsidRDefault="00110CCD" w:rsidP="00671514">
      <w:pPr>
        <w:ind w:left="0"/>
      </w:pPr>
      <w:r>
        <w:t xml:space="preserve"> </w:t>
      </w:r>
      <w:r w:rsidR="005542EE">
        <w:t>d) Kamu kurum ve kuruluşlarında gelen taleplere, müdürlüğün yürütmekte olduğu çalı</w:t>
      </w:r>
      <w:r w:rsidR="00045264">
        <w:t xml:space="preserve">şmalar </w:t>
      </w:r>
      <w:proofErr w:type="gramStart"/>
      <w:r w:rsidR="00045264">
        <w:t>dahilinde</w:t>
      </w:r>
      <w:proofErr w:type="gramEnd"/>
      <w:r w:rsidR="00045264">
        <w:t xml:space="preserve"> yardımcı olmak,</w:t>
      </w:r>
    </w:p>
    <w:p w:rsidR="005542EE" w:rsidRDefault="00110CCD" w:rsidP="00671514">
      <w:pPr>
        <w:ind w:left="0"/>
      </w:pPr>
      <w:r>
        <w:t xml:space="preserve"> </w:t>
      </w:r>
      <w:r w:rsidR="005542EE">
        <w:t>e) Yeşil alanlarda sulama tesisatlarının kurulması, bank ve diğer kent mobilyaları gibi park donatımlarının temini, montesi, tamir ve bakımı ile ilgili çalışmalar yapmak</w:t>
      </w:r>
      <w:r w:rsidR="00045264">
        <w:t>,</w:t>
      </w:r>
    </w:p>
    <w:p w:rsidR="005542EE" w:rsidRDefault="00110CCD" w:rsidP="00671514">
      <w:pPr>
        <w:ind w:left="0"/>
      </w:pPr>
      <w:r>
        <w:t xml:space="preserve"> </w:t>
      </w:r>
      <w:r w:rsidR="005542EE">
        <w:t xml:space="preserve"> f) Şehrin estetiği için süsleyici materyaller (çiçeklik, havuz) projelendirmek,</w:t>
      </w:r>
      <w:r w:rsidR="00045264">
        <w:t xml:space="preserve"> uygulama yapmak veya yaptırmak,</w:t>
      </w:r>
    </w:p>
    <w:p w:rsidR="005542EE" w:rsidRDefault="005542EE" w:rsidP="00671514">
      <w:pPr>
        <w:ind w:left="0"/>
      </w:pPr>
      <w:r>
        <w:t xml:space="preserve"> g) Vatandaşlardan gelen dilek ve şikâyetlerin değerlendirilere</w:t>
      </w:r>
      <w:r w:rsidR="00045264">
        <w:t>k, sonuçlandırılmasını sağlamak,</w:t>
      </w:r>
    </w:p>
    <w:p w:rsidR="005542EE" w:rsidRDefault="005542EE" w:rsidP="00671514">
      <w:pPr>
        <w:ind w:left="0"/>
      </w:pPr>
      <w:r>
        <w:t xml:space="preserve"> </w:t>
      </w:r>
      <w:r w:rsidR="00045264">
        <w:t>ğ</w:t>
      </w:r>
      <w:r>
        <w:t>) Özel günler ve resmi bayramlarda özel kuruluş ve resmi dairelerden gelen talepler doğrultusunda süsleme ve çelen</w:t>
      </w:r>
      <w:r w:rsidR="00045264">
        <w:t>k yapma faaliyetlerini yürütmek,</w:t>
      </w:r>
    </w:p>
    <w:p w:rsidR="005542EE" w:rsidRDefault="005542EE" w:rsidP="00671514">
      <w:pPr>
        <w:ind w:left="0"/>
      </w:pPr>
      <w:r>
        <w:t xml:space="preserve"> ı) Çevre ile ilgili adli konularda park ve bahçeler müdürlüğünde görevli teknik elemanlarca bilirkişilik görevini yapmak</w:t>
      </w:r>
      <w:r w:rsidR="00045264">
        <w:t>,</w:t>
      </w:r>
      <w:r>
        <w:t xml:space="preserve"> </w:t>
      </w:r>
    </w:p>
    <w:p w:rsidR="00AE2693" w:rsidRDefault="00110CCD" w:rsidP="00671514">
      <w:pPr>
        <w:ind w:left="0"/>
      </w:pPr>
      <w:r>
        <w:t xml:space="preserve"> </w:t>
      </w:r>
      <w:r w:rsidR="005542EE">
        <w:t>i) Vatandaşlara çevre bilincinin aşılamak.</w:t>
      </w:r>
    </w:p>
    <w:p w:rsidR="00AE2693" w:rsidRDefault="00AE2693" w:rsidP="00671514">
      <w:pPr>
        <w:ind w:left="0"/>
      </w:pPr>
    </w:p>
    <w:p w:rsidR="002C5B3A" w:rsidRPr="00AE2693" w:rsidRDefault="00750A0F" w:rsidP="00DD56FA">
      <w:pPr>
        <w:ind w:left="0" w:firstLine="0"/>
        <w:jc w:val="center"/>
      </w:pPr>
      <w:r w:rsidRPr="00AE2693">
        <w:rPr>
          <w:b/>
        </w:rPr>
        <w:t xml:space="preserve">ÜÇÜNCÜ </w:t>
      </w:r>
      <w:r w:rsidR="000303CD" w:rsidRPr="00AE2693">
        <w:rPr>
          <w:b/>
        </w:rPr>
        <w:t>BÖLÜM</w:t>
      </w:r>
    </w:p>
    <w:p w:rsidR="002C5B3A" w:rsidRDefault="000303CD" w:rsidP="00DD56FA">
      <w:pPr>
        <w:ind w:left="0" w:firstLine="0"/>
        <w:jc w:val="center"/>
        <w:rPr>
          <w:b/>
        </w:rPr>
      </w:pPr>
      <w:r w:rsidRPr="00750A0F">
        <w:rPr>
          <w:b/>
        </w:rPr>
        <w:t>Çeşitli Hükümler</w:t>
      </w:r>
    </w:p>
    <w:p w:rsidR="00AE2693" w:rsidRPr="00750A0F" w:rsidRDefault="00AE2693" w:rsidP="00671514">
      <w:pPr>
        <w:ind w:left="0"/>
        <w:jc w:val="center"/>
        <w:rPr>
          <w:b/>
        </w:rPr>
      </w:pPr>
    </w:p>
    <w:p w:rsidR="002C5B3A" w:rsidRPr="00750A0F" w:rsidRDefault="000303CD" w:rsidP="00671514">
      <w:pPr>
        <w:ind w:left="0"/>
        <w:rPr>
          <w:b/>
        </w:rPr>
      </w:pPr>
      <w:r w:rsidRPr="00750A0F">
        <w:rPr>
          <w:b/>
        </w:rPr>
        <w:t xml:space="preserve">Yürürlük </w:t>
      </w:r>
    </w:p>
    <w:p w:rsidR="002C5B3A" w:rsidRDefault="000303CD" w:rsidP="00671514">
      <w:pPr>
        <w:ind w:left="0"/>
      </w:pPr>
      <w:r w:rsidRPr="00750A0F">
        <w:rPr>
          <w:b/>
        </w:rPr>
        <w:t xml:space="preserve">MADDE </w:t>
      </w:r>
      <w:r w:rsidR="00750A0F" w:rsidRPr="00750A0F">
        <w:rPr>
          <w:b/>
        </w:rPr>
        <w:t>1</w:t>
      </w:r>
      <w:r w:rsidR="000C44D5">
        <w:rPr>
          <w:b/>
        </w:rPr>
        <w:t>4</w:t>
      </w:r>
      <w:r>
        <w:t xml:space="preserve"> </w:t>
      </w:r>
      <w:r w:rsidR="00295910" w:rsidRPr="002536DC">
        <w:rPr>
          <w:b/>
        </w:rPr>
        <w:t>–</w:t>
      </w:r>
      <w:r w:rsidR="00295910">
        <w:rPr>
          <w:b/>
        </w:rPr>
        <w:t xml:space="preserve"> </w:t>
      </w:r>
      <w:r w:rsidR="00750A0F">
        <w:t>(</w:t>
      </w:r>
      <w:r>
        <w:t xml:space="preserve">1) Bu yönetmelik Belediye Meclisinin kabulü ve ilanından sonra yürürlüğe girer. </w:t>
      </w:r>
    </w:p>
    <w:p w:rsidR="00097181" w:rsidRDefault="00097181" w:rsidP="00671514">
      <w:pPr>
        <w:ind w:left="0"/>
      </w:pPr>
      <w:r w:rsidRPr="00EF2C9B">
        <w:t>(</w:t>
      </w:r>
      <w:r>
        <w:t>2</w:t>
      </w:r>
      <w:r w:rsidRPr="00EF2C9B">
        <w:t>) Bu yönetmelikte yer almayan hususlarda yürürlükteki ilgili mevzuat hükümleri uygulanır</w:t>
      </w:r>
      <w:r>
        <w:t>.</w:t>
      </w:r>
      <w:r w:rsidRPr="00EF2C9B">
        <w:t xml:space="preserve">    </w:t>
      </w:r>
    </w:p>
    <w:p w:rsidR="002C5B3A" w:rsidRPr="00750A0F" w:rsidRDefault="000303CD" w:rsidP="00671514">
      <w:pPr>
        <w:ind w:left="0"/>
        <w:rPr>
          <w:b/>
        </w:rPr>
      </w:pPr>
      <w:r w:rsidRPr="00750A0F">
        <w:rPr>
          <w:b/>
        </w:rPr>
        <w:t xml:space="preserve">Yürütme </w:t>
      </w:r>
    </w:p>
    <w:p w:rsidR="003875B8" w:rsidRDefault="000303CD" w:rsidP="00671514">
      <w:pPr>
        <w:ind w:left="0"/>
      </w:pPr>
      <w:r w:rsidRPr="00750A0F">
        <w:rPr>
          <w:b/>
        </w:rPr>
        <w:t xml:space="preserve">MADDE </w:t>
      </w:r>
      <w:r w:rsidR="000C44D5">
        <w:rPr>
          <w:b/>
        </w:rPr>
        <w:t>15</w:t>
      </w:r>
      <w:r>
        <w:t xml:space="preserve"> </w:t>
      </w:r>
      <w:r w:rsidR="00295910" w:rsidRPr="002536DC">
        <w:rPr>
          <w:b/>
        </w:rPr>
        <w:t>–</w:t>
      </w:r>
      <w:r w:rsidR="00295910">
        <w:rPr>
          <w:b/>
        </w:rPr>
        <w:t xml:space="preserve"> </w:t>
      </w:r>
      <w:r w:rsidR="00750A0F">
        <w:t>(</w:t>
      </w:r>
      <w:r>
        <w:t>1) Bu yönetmelik hükümlerini Belediye Başkanı yürütür.</w:t>
      </w:r>
    </w:p>
    <w:p w:rsidR="003875B8" w:rsidRDefault="003875B8" w:rsidP="00671514">
      <w:pPr>
        <w:ind w:left="0"/>
        <w:rPr>
          <w:b/>
        </w:rPr>
      </w:pPr>
    </w:p>
    <w:p w:rsidR="003875B8" w:rsidRDefault="003875B8" w:rsidP="00671514">
      <w:pPr>
        <w:ind w:left="0"/>
        <w:rPr>
          <w:b/>
        </w:rPr>
      </w:pPr>
    </w:p>
    <w:p w:rsidR="00747754" w:rsidRDefault="0029611E" w:rsidP="00747754">
      <w:pPr>
        <w:ind w:firstLine="708"/>
        <w:rPr>
          <w:b/>
        </w:rPr>
      </w:pPr>
      <w:r>
        <w:rPr>
          <w:b/>
        </w:rPr>
        <w:t xml:space="preserve">             </w:t>
      </w:r>
      <w:bookmarkStart w:id="0" w:name="_GoBack"/>
      <w:bookmarkEnd w:id="0"/>
      <w:r w:rsidR="00747754">
        <w:rPr>
          <w:b/>
        </w:rPr>
        <w:t xml:space="preserve">Belediye Meclisinin </w:t>
      </w:r>
      <w:proofErr w:type="gramStart"/>
      <w:r w:rsidR="00747754">
        <w:rPr>
          <w:b/>
        </w:rPr>
        <w:t>03/03/2021</w:t>
      </w:r>
      <w:proofErr w:type="gramEnd"/>
      <w:r w:rsidR="00747754">
        <w:rPr>
          <w:b/>
        </w:rPr>
        <w:t xml:space="preserve"> tarih ve 2021/22 sayılı kararı ile kabul edilmiştir.</w:t>
      </w:r>
    </w:p>
    <w:p w:rsidR="00827F7C" w:rsidRDefault="00827F7C" w:rsidP="00747754">
      <w:pPr>
        <w:ind w:left="0"/>
      </w:pPr>
    </w:p>
    <w:sectPr w:rsidR="00827F7C" w:rsidSect="00536CC7">
      <w:pgSz w:w="11906" w:h="16838"/>
      <w:pgMar w:top="1440" w:right="1416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49A"/>
    <w:multiLevelType w:val="multilevel"/>
    <w:tmpl w:val="A4FA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C263F"/>
    <w:multiLevelType w:val="multilevel"/>
    <w:tmpl w:val="D94A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A5"/>
    <w:rsid w:val="000107AA"/>
    <w:rsid w:val="0002654F"/>
    <w:rsid w:val="000303CD"/>
    <w:rsid w:val="00045264"/>
    <w:rsid w:val="0004659B"/>
    <w:rsid w:val="00057C73"/>
    <w:rsid w:val="0006599B"/>
    <w:rsid w:val="00097181"/>
    <w:rsid w:val="000C44D5"/>
    <w:rsid w:val="0010216A"/>
    <w:rsid w:val="00110CCD"/>
    <w:rsid w:val="00164CC8"/>
    <w:rsid w:val="001D1F80"/>
    <w:rsid w:val="001E3A81"/>
    <w:rsid w:val="00244340"/>
    <w:rsid w:val="00252947"/>
    <w:rsid w:val="0026400B"/>
    <w:rsid w:val="00295910"/>
    <w:rsid w:val="0029611E"/>
    <w:rsid w:val="002C5B3A"/>
    <w:rsid w:val="002F2CA5"/>
    <w:rsid w:val="00322F8B"/>
    <w:rsid w:val="003704B7"/>
    <w:rsid w:val="00373588"/>
    <w:rsid w:val="003875B8"/>
    <w:rsid w:val="00391F3E"/>
    <w:rsid w:val="003B07B2"/>
    <w:rsid w:val="003E23F2"/>
    <w:rsid w:val="00427A5F"/>
    <w:rsid w:val="004C6C9D"/>
    <w:rsid w:val="004E3047"/>
    <w:rsid w:val="00503CFC"/>
    <w:rsid w:val="00510309"/>
    <w:rsid w:val="00536CC7"/>
    <w:rsid w:val="00537444"/>
    <w:rsid w:val="005542EE"/>
    <w:rsid w:val="00577EFD"/>
    <w:rsid w:val="005E410C"/>
    <w:rsid w:val="00605BF8"/>
    <w:rsid w:val="00671514"/>
    <w:rsid w:val="006A01EB"/>
    <w:rsid w:val="006E0C62"/>
    <w:rsid w:val="00703531"/>
    <w:rsid w:val="00740B53"/>
    <w:rsid w:val="00747754"/>
    <w:rsid w:val="00750A0F"/>
    <w:rsid w:val="00762957"/>
    <w:rsid w:val="007C190A"/>
    <w:rsid w:val="007E3194"/>
    <w:rsid w:val="008146A2"/>
    <w:rsid w:val="00827F7C"/>
    <w:rsid w:val="00844552"/>
    <w:rsid w:val="008803A4"/>
    <w:rsid w:val="008A72AA"/>
    <w:rsid w:val="008B79C7"/>
    <w:rsid w:val="008E19F2"/>
    <w:rsid w:val="009A191A"/>
    <w:rsid w:val="00A44EB1"/>
    <w:rsid w:val="00A83F3C"/>
    <w:rsid w:val="00A9160D"/>
    <w:rsid w:val="00AA29CE"/>
    <w:rsid w:val="00AE2693"/>
    <w:rsid w:val="00B849AE"/>
    <w:rsid w:val="00BC3A5B"/>
    <w:rsid w:val="00CB4203"/>
    <w:rsid w:val="00CE0F3A"/>
    <w:rsid w:val="00D346E2"/>
    <w:rsid w:val="00D9650A"/>
    <w:rsid w:val="00DD56FA"/>
    <w:rsid w:val="00DD6ECA"/>
    <w:rsid w:val="00DF081A"/>
    <w:rsid w:val="00DF7278"/>
    <w:rsid w:val="00E666F9"/>
    <w:rsid w:val="00E85663"/>
    <w:rsid w:val="00ED5A1F"/>
    <w:rsid w:val="00F2722D"/>
    <w:rsid w:val="00F37967"/>
    <w:rsid w:val="00F624DC"/>
    <w:rsid w:val="00F7191E"/>
    <w:rsid w:val="00FB1F07"/>
    <w:rsid w:val="00F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D4CBD-6BA1-4AE5-BA82-BD63829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-680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03CD"/>
    <w:pPr>
      <w:ind w:left="720"/>
      <w:contextualSpacing/>
    </w:pPr>
  </w:style>
  <w:style w:type="paragraph" w:styleId="AralkYok">
    <w:name w:val="No Spacing"/>
    <w:uiPriority w:val="1"/>
    <w:qFormat/>
    <w:rsid w:val="00DF081A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User</cp:lastModifiedBy>
  <cp:revision>70</cp:revision>
  <dcterms:created xsi:type="dcterms:W3CDTF">2021-02-09T17:53:00Z</dcterms:created>
  <dcterms:modified xsi:type="dcterms:W3CDTF">2021-04-12T11:54:00Z</dcterms:modified>
</cp:coreProperties>
</file>